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520758C" w:rsidR="008A2F88" w:rsidRPr="00DE156F" w:rsidRDefault="003D5535" w:rsidP="00C818A7">
      <w:pPr>
        <w:jc w:val="center"/>
        <w:rPr>
          <w:rFonts w:ascii="Garamond" w:hAnsi="Garamond"/>
          <w:i/>
          <w:sz w:val="44"/>
        </w:rPr>
      </w:pPr>
      <w:bookmarkStart w:id="0" w:name="_GoBack"/>
      <w:r w:rsidRPr="00DE156F">
        <w:rPr>
          <w:rFonts w:ascii="Garamond" w:hAnsi="Garamond"/>
          <w:i/>
          <w:sz w:val="44"/>
        </w:rPr>
        <w:t>Sabato 22</w:t>
      </w:r>
      <w:r w:rsidR="00A84B50" w:rsidRPr="00DE156F">
        <w:rPr>
          <w:rFonts w:ascii="Garamond" w:hAnsi="Garamond"/>
          <w:i/>
          <w:sz w:val="44"/>
        </w:rPr>
        <w:t xml:space="preserve"> Giugno</w:t>
      </w:r>
      <w:r w:rsidR="002B2989" w:rsidRPr="00DE156F">
        <w:rPr>
          <w:rFonts w:ascii="Garamond" w:hAnsi="Garamond"/>
          <w:i/>
          <w:sz w:val="44"/>
        </w:rPr>
        <w:t xml:space="preserve"> 2019</w:t>
      </w:r>
    </w:p>
    <w:p w14:paraId="420047AF" w14:textId="5584F7D1" w:rsidR="00AF1DB7" w:rsidRPr="00DE156F" w:rsidRDefault="003D553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E156F">
        <w:rPr>
          <w:rFonts w:ascii="Garamond" w:hAnsi="Garamond"/>
          <w:b/>
          <w:color w:val="FF0000"/>
          <w:sz w:val="56"/>
        </w:rPr>
        <w:t>Sabato della settimana</w:t>
      </w:r>
    </w:p>
    <w:p w14:paraId="6923E5B7" w14:textId="18B1801C" w:rsidR="003D5535" w:rsidRPr="00DE156F" w:rsidRDefault="003D553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E156F">
        <w:rPr>
          <w:rFonts w:ascii="Garamond" w:hAnsi="Garamond"/>
          <w:b/>
          <w:color w:val="FF0000"/>
          <w:sz w:val="56"/>
        </w:rPr>
        <w:t>della I domenica dopo Pentecoste</w:t>
      </w:r>
    </w:p>
    <w:p w14:paraId="3077E6A3" w14:textId="27CA8ED3" w:rsidR="00A84B50" w:rsidRPr="00DE156F" w:rsidRDefault="003D553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E156F">
        <w:rPr>
          <w:rFonts w:ascii="Garamond" w:hAnsi="Garamond"/>
          <w:color w:val="FF0000"/>
          <w:sz w:val="48"/>
          <w:szCs w:val="24"/>
        </w:rPr>
        <w:t xml:space="preserve">XI settimana </w:t>
      </w:r>
      <w:r w:rsidRPr="00DE156F">
        <w:rPr>
          <w:rFonts w:ascii="Garamond" w:hAnsi="Garamond"/>
          <w:i/>
          <w:color w:val="FF0000"/>
          <w:sz w:val="48"/>
          <w:szCs w:val="24"/>
        </w:rPr>
        <w:t>per Annum</w:t>
      </w:r>
      <w:r w:rsidRPr="00DE156F">
        <w:rPr>
          <w:rFonts w:ascii="Garamond" w:hAnsi="Garamond"/>
          <w:color w:val="FF0000"/>
          <w:sz w:val="48"/>
          <w:szCs w:val="24"/>
        </w:rPr>
        <w:t xml:space="preserve"> – III del salterio</w:t>
      </w:r>
    </w:p>
    <w:bookmarkEnd w:id="1"/>
    <w:p w14:paraId="66BB31BE" w14:textId="77777777" w:rsidR="00843E30" w:rsidRPr="00DE156F" w:rsidRDefault="00843E30" w:rsidP="00843E30">
      <w:pPr>
        <w:jc w:val="center"/>
        <w:rPr>
          <w:rFonts w:ascii="Garamond" w:hAnsi="Garamond"/>
          <w:color w:val="FF0000"/>
          <w:szCs w:val="10"/>
        </w:rPr>
      </w:pPr>
    </w:p>
    <w:p w14:paraId="13B9A72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UFFICIO DELLE LETTURE</w:t>
      </w:r>
    </w:p>
    <w:p w14:paraId="544E455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C6904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 Dio, vieni a salvarmi.</w:t>
      </w:r>
    </w:p>
    <w:p w14:paraId="319957F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Signore vieni presto in mio aiuto.</w:t>
      </w:r>
    </w:p>
    <w:p w14:paraId="62D19C9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7032B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5156F16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era nel principio e ora e sempre</w:t>
      </w:r>
    </w:p>
    <w:p w14:paraId="0F788CA3" w14:textId="77777777" w:rsidR="00D87FF3" w:rsidRPr="00DE156F" w:rsidRDefault="00D87FF3" w:rsidP="00D87FF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E156F">
        <w:rPr>
          <w:rFonts w:ascii="Garamond" w:hAnsi="Garamond"/>
          <w:sz w:val="36"/>
        </w:rPr>
        <w:tab/>
        <w:t>nei secoli dei secoli. Amen.</w:t>
      </w:r>
      <w:r w:rsidRPr="00DE156F">
        <w:rPr>
          <w:rFonts w:ascii="Garamond" w:hAnsi="Garamond"/>
          <w:sz w:val="36"/>
        </w:rPr>
        <w:tab/>
        <w:t>Alleluia.</w:t>
      </w:r>
    </w:p>
    <w:p w14:paraId="1EB7F8D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D34A9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E0886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INNO</w:t>
      </w:r>
    </w:p>
    <w:p w14:paraId="16DE78B8" w14:textId="77777777" w:rsidR="00D87FF3" w:rsidRPr="00DE156F" w:rsidRDefault="00D87FF3" w:rsidP="00D87FF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E156F">
        <w:rPr>
          <w:rFonts w:ascii="Garamond" w:hAnsi="Garamond"/>
          <w:color w:val="FF0000"/>
          <w:sz w:val="36"/>
        </w:rPr>
        <w:t>Quando l’Ufficio delle letture si dice nelle ore notturne o nelle prime ore del mattino:</w:t>
      </w:r>
    </w:p>
    <w:p w14:paraId="6FC9EA61"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30318CA4"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Il gallo annunzia il giorno,</w:t>
      </w:r>
    </w:p>
    <w:p w14:paraId="77ED3DBA"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chiama la nuova luce:</w:t>
      </w:r>
    </w:p>
    <w:p w14:paraId="6365F3B7"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il Signore dei cuori</w:t>
      </w:r>
    </w:p>
    <w:p w14:paraId="5943AA17"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in questo caso ci dèsta alla vita,</w:t>
      </w:r>
    </w:p>
    <w:p w14:paraId="13E122CE"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00E246"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dice: «Su! Scotete ogni torpore,</w:t>
      </w:r>
    </w:p>
    <w:p w14:paraId="1FF55C11"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ogni pigrizia fugga,</w:t>
      </w:r>
    </w:p>
    <w:p w14:paraId="22D9BA57"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in opere vegliate di giustizia:</w:t>
      </w:r>
    </w:p>
    <w:p w14:paraId="15CE5DFF"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vicino è il mio ritorno».</w:t>
      </w:r>
    </w:p>
    <w:p w14:paraId="28F8B091"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9A759A"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Quando l’alba rosseggia ad oriente,</w:t>
      </w:r>
    </w:p>
    <w:p w14:paraId="2B9E875D"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lastRenderedPageBreak/>
        <w:t>intenti alla fatica</w:t>
      </w:r>
    </w:p>
    <w:p w14:paraId="7BBBBC45"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trovi i tuoi servi e ravvivi</w:t>
      </w:r>
    </w:p>
    <w:p w14:paraId="6C3299D3"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 luminosa speranza.</w:t>
      </w:r>
    </w:p>
    <w:p w14:paraId="6C44301B"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F670C6"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Figlio, nato prima d’ogni aurora,</w:t>
      </w:r>
    </w:p>
    <w:p w14:paraId="1F51243D"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col tuo vitale chiarore disperdi</w:t>
      </w:r>
    </w:p>
    <w:p w14:paraId="06E7F681"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l’ottenebrante sonno dello spirito;</w:t>
      </w:r>
    </w:p>
    <w:p w14:paraId="0BE86B23"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 tua pietà ci sciolga da ogni male.</w:t>
      </w:r>
    </w:p>
    <w:p w14:paraId="6E62E0FF"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5E9B2F"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Re d’amore, gloria</w:t>
      </w:r>
    </w:p>
    <w:p w14:paraId="62744059"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 te cantiamo e al Padre,</w:t>
      </w:r>
    </w:p>
    <w:p w14:paraId="20D59437"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nell’unità del Paraclito</w:t>
      </w:r>
    </w:p>
    <w:p w14:paraId="3CA3BB73"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 la distesa dei secoli. Amen.</w:t>
      </w:r>
    </w:p>
    <w:p w14:paraId="705B10D4"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0A17DFD" w14:textId="77777777" w:rsidR="00D87FF3" w:rsidRPr="00DE156F" w:rsidRDefault="00D87FF3" w:rsidP="00D87FF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E156F">
        <w:rPr>
          <w:rFonts w:ascii="Garamond" w:hAnsi="Garamond"/>
          <w:color w:val="FF0000"/>
          <w:sz w:val="36"/>
        </w:rPr>
        <w:t>Quando l’Ufficio delle letture si dice nelle ore del giorno:</w:t>
      </w:r>
    </w:p>
    <w:p w14:paraId="7E6B3F2E" w14:textId="77777777" w:rsidR="00D87FF3" w:rsidRPr="00DE156F" w:rsidRDefault="00D87FF3" w:rsidP="00D87FF3">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63B3A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misteriosa fonte dell’essere</w:t>
      </w:r>
    </w:p>
    <w:p w14:paraId="52F110A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le bellezze del mondo hai creato</w:t>
      </w:r>
    </w:p>
    <w:p w14:paraId="0519771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hai dato fine all’opera</w:t>
      </w:r>
    </w:p>
    <w:p w14:paraId="3CF9A6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nella quiete del settimo giorno,</w:t>
      </w:r>
    </w:p>
    <w:p w14:paraId="50693F3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0AA777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 te i solerti figli</w:t>
      </w:r>
    </w:p>
    <w:p w14:paraId="56B61EA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pur nel riposo anelino</w:t>
      </w:r>
    </w:p>
    <w:p w14:paraId="23C36B8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nella vita innocente contemplino</w:t>
      </w:r>
    </w:p>
    <w:p w14:paraId="1AFFDE2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 serena letizia del tuo volto.</w:t>
      </w:r>
    </w:p>
    <w:p w14:paraId="64F936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A08AA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se ingrati peccammo,</w:t>
      </w:r>
    </w:p>
    <w:p w14:paraId="74F32F5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amaro pianto lavi il nostro errore,</w:t>
      </w:r>
    </w:p>
    <w:p w14:paraId="306CB35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sì che non ci impauri, o Dio pietoso,</w:t>
      </w:r>
    </w:p>
    <w:p w14:paraId="5528DF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l’ora del tuo giudizio.</w:t>
      </w:r>
    </w:p>
    <w:p w14:paraId="1C01FCB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349EB0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lastRenderedPageBreak/>
        <w:t>Accogli, Padre, la nostra preghiera</w:t>
      </w:r>
    </w:p>
    <w:p w14:paraId="15C9410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 Gesù Cristo che regna</w:t>
      </w:r>
    </w:p>
    <w:p w14:paraId="64CFB3A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con te e con lo Spirito santo</w:t>
      </w:r>
    </w:p>
    <w:p w14:paraId="0F2CFEC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negli infiniti secoli. Amen.</w:t>
      </w:r>
    </w:p>
    <w:p w14:paraId="4C3675E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5EA7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CANTICO DEI TRE GIOVANI</w:t>
      </w:r>
      <w:r w:rsidRPr="00DE156F">
        <w:rPr>
          <w:rFonts w:ascii="Garamond" w:hAnsi="Garamond"/>
          <w:b/>
          <w:color w:val="FF0000"/>
          <w:sz w:val="36"/>
        </w:rPr>
        <w:tab/>
      </w:r>
      <w:r w:rsidRPr="00DE156F">
        <w:rPr>
          <w:rFonts w:ascii="Garamond" w:hAnsi="Garamond"/>
          <w:b/>
          <w:color w:val="FF0000"/>
          <w:sz w:val="36"/>
        </w:rPr>
        <w:tab/>
        <w:t>Cfr. Dn 3,52-56</w:t>
      </w:r>
    </w:p>
    <w:p w14:paraId="5B0FF4D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Signore, Dio dei padri nostri, *</w:t>
      </w:r>
    </w:p>
    <w:p w14:paraId="0E31161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0C28D0A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D9C39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il tuo nome glorioso e santo, *</w:t>
      </w:r>
    </w:p>
    <w:p w14:paraId="0131CD7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6EA495B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F6F0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nel tuo tempio santo glorioso, *</w:t>
      </w:r>
    </w:p>
    <w:p w14:paraId="5A227EA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7861F88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892D4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sul trono del tuo regno, *</w:t>
      </w:r>
    </w:p>
    <w:p w14:paraId="669B314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6ABEFA0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B2B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che penetri con lo sguardo gli abissi †</w:t>
      </w:r>
    </w:p>
    <w:p w14:paraId="651B121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siedi sui cherubini *</w:t>
      </w:r>
    </w:p>
    <w:p w14:paraId="5A92AB7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47C7DD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3D8F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nel firmamento del cielo, *</w:t>
      </w:r>
    </w:p>
    <w:p w14:paraId="17F71B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7DEC97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83C90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 *</w:t>
      </w:r>
    </w:p>
    <w:p w14:paraId="72C3CAB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w:t>
      </w:r>
    </w:p>
    <w:p w14:paraId="5C4498B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A43E6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era nel principio e ora e sempre</w:t>
      </w:r>
    </w:p>
    <w:p w14:paraId="0DFC15D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nei secoli dei secoli, amen, *</w:t>
      </w:r>
    </w:p>
    <w:p w14:paraId="1ADFD4E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degno di lode e di gloria nei secoli.</w:t>
      </w:r>
    </w:p>
    <w:p w14:paraId="17F80B1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CE7BC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SALMODIA</w:t>
      </w:r>
    </w:p>
    <w:p w14:paraId="096E3B0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Cantico</w:t>
      </w:r>
      <w:r w:rsidRPr="00DE156F">
        <w:rPr>
          <w:rFonts w:ascii="Garamond" w:hAnsi="Garamond"/>
          <w:b/>
          <w:color w:val="FF0000"/>
          <w:sz w:val="36"/>
        </w:rPr>
        <w:tab/>
        <w:t>Es 15,1-4a.8-13.17-18</w:t>
      </w:r>
    </w:p>
    <w:p w14:paraId="64DB8A4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54C6F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Gli Israeliti camminarono sull’asciutto in mezzo al mare: * le acque erano per loro una muraglia a destra e a sinistra</w:t>
      </w:r>
      <w:r w:rsidRPr="00DE156F">
        <w:rPr>
          <w:rFonts w:ascii="Times New Roman" w:hAnsi="Times New Roman" w:cs="Times New Roman"/>
          <w:sz w:val="36"/>
        </w:rPr>
        <w:t>.</w:t>
      </w:r>
    </w:p>
    <w:p w14:paraId="3061F7A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65A5A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«Voglio cantare in onore del Signore: †</w:t>
      </w:r>
    </w:p>
    <w:p w14:paraId="0B9164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ha mirabilmente trionfato, *</w:t>
      </w:r>
    </w:p>
    <w:p w14:paraId="63BE7C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ha gettato in mare cavallo e cavaliere.</w:t>
      </w:r>
    </w:p>
    <w:p w14:paraId="1DC1EBD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2502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Mia forza e mio canto è il Signore, *</w:t>
      </w:r>
    </w:p>
    <w:p w14:paraId="2949E45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egli mi ha salvato.</w:t>
      </w:r>
    </w:p>
    <w:p w14:paraId="12C91D2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È il mio Dio e lo voglio lodare, *</w:t>
      </w:r>
    </w:p>
    <w:p w14:paraId="4870CC5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è il Dio di mio padre e lo voglio esaltare!</w:t>
      </w:r>
    </w:p>
    <w:p w14:paraId="2A5D128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9BCF5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è prode in guerra, *</w:t>
      </w:r>
    </w:p>
    <w:p w14:paraId="276DBC0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si chiama Signore.</w:t>
      </w:r>
    </w:p>
    <w:p w14:paraId="37D261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 carri del faraone e il suo esercito *</w:t>
      </w:r>
    </w:p>
    <w:p w14:paraId="1CE7145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li ha gettati in mare.</w:t>
      </w:r>
    </w:p>
    <w:p w14:paraId="6804971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25116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Al soffio della tua ira si accumularono le acque, †</w:t>
      </w:r>
    </w:p>
    <w:p w14:paraId="1019007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si alzarono le onde come un argine, *</w:t>
      </w:r>
    </w:p>
    <w:p w14:paraId="2A33DEF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si rappresero gli abissi in fondo al mare.</w:t>
      </w:r>
    </w:p>
    <w:p w14:paraId="22FCE4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99C2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nemico aveva detto: «Inseguirò, raggiungerò, †</w:t>
      </w:r>
    </w:p>
    <w:p w14:paraId="6947E88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spartirò il bottino, se ne sazierà la mia brama; *</w:t>
      </w:r>
    </w:p>
    <w:p w14:paraId="06B00F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sfodererò la spada, li conquisterà la mia mano!».</w:t>
      </w:r>
    </w:p>
    <w:p w14:paraId="2B4341E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4363B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Soffiasti con il tuo alito: li coprì il mare, *</w:t>
      </w:r>
    </w:p>
    <w:p w14:paraId="0A54B9C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sprofondarono come piombo in acque profonde.</w:t>
      </w:r>
    </w:p>
    <w:p w14:paraId="6F66A78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6E44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Chi è come te fra gli dèi, *</w:t>
      </w:r>
    </w:p>
    <w:p w14:paraId="64DF5A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chi è come te, maestoso in santità, Signore?</w:t>
      </w:r>
    </w:p>
    <w:p w14:paraId="6794F08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Chi è come te, tremendo nelle imprese, *</w:t>
      </w:r>
    </w:p>
    <w:p w14:paraId="57DD6C1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operatore di prodigi?</w:t>
      </w:r>
    </w:p>
    <w:p w14:paraId="6488E63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F5358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Stendesti la destra: *</w:t>
      </w:r>
    </w:p>
    <w:p w14:paraId="441382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li inghiottì la terra.</w:t>
      </w:r>
    </w:p>
    <w:p w14:paraId="3B92230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Guidasti con il tuo favore</w:t>
      </w:r>
    </w:p>
    <w:p w14:paraId="70576D9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questo popolo che hai riscattato, *</w:t>
      </w:r>
    </w:p>
    <w:p w14:paraId="6514C2E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lo conducesti con forza alla tua santa dimora.</w:t>
      </w:r>
    </w:p>
    <w:p w14:paraId="6884F70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0661D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Lo fai entrare *</w:t>
      </w:r>
    </w:p>
    <w:p w14:paraId="1FE5920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lo pianti sul monte della tua promessa,</w:t>
      </w:r>
    </w:p>
    <w:p w14:paraId="45203DE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luogo che per tua sede, Signore, hai preparato, *</w:t>
      </w:r>
    </w:p>
    <w:p w14:paraId="00F4CB6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santuario che le tue mani, Signore, hanno fondato.</w:t>
      </w:r>
    </w:p>
    <w:p w14:paraId="4A2CC0A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7BF6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Signore regna *</w:t>
      </w:r>
    </w:p>
    <w:p w14:paraId="22A5C31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in eterno e per sempre!</w:t>
      </w:r>
    </w:p>
    <w:p w14:paraId="4C39C41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254AF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34B931E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BB6A4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Gli Israeliti camminarono sull’asciutto in mezzo al mare: * le acque erano per loro una muraglia a destra e a sinistra</w:t>
      </w:r>
      <w:r w:rsidRPr="00DE156F">
        <w:rPr>
          <w:rFonts w:ascii="Times New Roman" w:hAnsi="Times New Roman" w:cs="Times New Roman"/>
          <w:sz w:val="36"/>
        </w:rPr>
        <w:t>.</w:t>
      </w:r>
    </w:p>
    <w:p w14:paraId="13E8914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p>
    <w:p w14:paraId="5C199A0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Salmo 106</w:t>
      </w:r>
    </w:p>
    <w:p w14:paraId="5D36941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 (1-16)</w:t>
      </w:r>
    </w:p>
    <w:p w14:paraId="11DD4F1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2FF96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sz w:val="36"/>
        </w:rPr>
        <w:t xml:space="preserve"> I redenti dal Signore lo ringrazino * per la sua misericordia.</w:t>
      </w:r>
    </w:p>
    <w:p w14:paraId="35809CC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BFBA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Celebrate il Signore perché è buono, *</w:t>
      </w:r>
    </w:p>
    <w:p w14:paraId="40C107D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eterna è la sua misericordia.</w:t>
      </w:r>
    </w:p>
    <w:p w14:paraId="485666F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Lo dicano i riscattati del Signore, *</w:t>
      </w:r>
    </w:p>
    <w:p w14:paraId="35BA1EB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che egli liberò dalla mano del nemico</w:t>
      </w:r>
    </w:p>
    <w:p w14:paraId="40389F9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FCA5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radunò da tutti i paesi, †</w:t>
      </w:r>
    </w:p>
    <w:p w14:paraId="2B12149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dall’oriente e dall’occidente, *</w:t>
      </w:r>
    </w:p>
    <w:p w14:paraId="6FACCC6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dal settentrione e dal mezzogiorno.</w:t>
      </w:r>
    </w:p>
    <w:p w14:paraId="532A8CA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6362B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Vagavano nel deserto, nella steppa, *</w:t>
      </w:r>
    </w:p>
    <w:p w14:paraId="59CE3A0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non trovavano il cammino </w:t>
      </w:r>
    </w:p>
    <w:p w14:paraId="5795FA6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per una città dove abitare.</w:t>
      </w:r>
    </w:p>
    <w:p w14:paraId="2FB55BE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927B4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Erano affamati e assetati, *</w:t>
      </w:r>
    </w:p>
    <w:p w14:paraId="1D8F9FD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veniva meno la loro vita.</w:t>
      </w:r>
    </w:p>
    <w:p w14:paraId="29F3E78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05F98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Nell’angoscia gridarono al Signore *</w:t>
      </w:r>
    </w:p>
    <w:p w14:paraId="3941FDC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ed egli li liberò dalle loro angustie.</w:t>
      </w:r>
    </w:p>
    <w:p w14:paraId="33B1269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2329C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Li condusse sulla via retta, *</w:t>
      </w:r>
    </w:p>
    <w:p w14:paraId="1606A1D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camminassero verso una città dove abitare.</w:t>
      </w:r>
    </w:p>
    <w:p w14:paraId="177B9A3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6D8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Ringrazino il Signore per la sua misericordia, *</w:t>
      </w:r>
    </w:p>
    <w:p w14:paraId="7C307E7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 i suoi prodigi a favore degli uomini;</w:t>
      </w:r>
    </w:p>
    <w:p w14:paraId="6B7114D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38719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poiché saziò il desiderio dell’assetato, *</w:t>
      </w:r>
    </w:p>
    <w:p w14:paraId="4C6980D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l’affamato ricolmò di beni.</w:t>
      </w:r>
    </w:p>
    <w:p w14:paraId="0680CF1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95590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Abitavano nelle tenebre e nell’ombra di morte, *</w:t>
      </w:r>
    </w:p>
    <w:p w14:paraId="7A8654A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prigionieri della miseria e dei ceppi,</w:t>
      </w:r>
    </w:p>
    <w:p w14:paraId="0E6ACAC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perché si erano ribellati alla parola di Dio *</w:t>
      </w:r>
    </w:p>
    <w:p w14:paraId="31F2505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avevano disprezzato il disegno dell’Altissimo.</w:t>
      </w:r>
    </w:p>
    <w:p w14:paraId="38020DB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D466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Egli piegò il loro cuore sotto le sventure; *</w:t>
      </w:r>
    </w:p>
    <w:p w14:paraId="0C7D058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cadevano e nessuno li aiutava.</w:t>
      </w:r>
    </w:p>
    <w:p w14:paraId="334938A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0F0BC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Nell’angoscia gridarono al Signore *</w:t>
      </w:r>
    </w:p>
    <w:p w14:paraId="2B43921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ed egli li liberò dalle loro angustie.</w:t>
      </w:r>
    </w:p>
    <w:p w14:paraId="5A48F4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CDDD1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Li fece uscire dalle tenebre e dall’ombra di morte *</w:t>
      </w:r>
    </w:p>
    <w:p w14:paraId="63A77F8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spezzò le loro catene.</w:t>
      </w:r>
    </w:p>
    <w:p w14:paraId="2BD4B63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5F10B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Ringrazino il Signore per la sua misericordia, *</w:t>
      </w:r>
    </w:p>
    <w:p w14:paraId="4C11AAF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 i suoi prodigi a favore degli uomini;</w:t>
      </w:r>
    </w:p>
    <w:p w14:paraId="5CD918E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C445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perché ha infranto le porte di bronzo *</w:t>
      </w:r>
    </w:p>
    <w:p w14:paraId="78F64D7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ha spezzato le barre di ferro.</w:t>
      </w:r>
    </w:p>
    <w:p w14:paraId="1C07A1B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D45D5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D0EE89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FCE1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sz w:val="36"/>
        </w:rPr>
        <w:t xml:space="preserve"> I redenti dal Signore lo ringrazino * per la sua misericordia.</w:t>
      </w:r>
    </w:p>
    <w:p w14:paraId="3367FCD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B451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II (17-43)</w:t>
      </w:r>
    </w:p>
    <w:p w14:paraId="4375F7F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B6A78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3</w:t>
      </w:r>
      <w:r w:rsidRPr="00DE156F">
        <w:rPr>
          <w:rFonts w:ascii="Garamond" w:hAnsi="Garamond"/>
          <w:sz w:val="36"/>
        </w:rPr>
        <w:t xml:space="preserve"> Manda la tua parola * e guarisci i tuoi servi, Signore.</w:t>
      </w:r>
    </w:p>
    <w:p w14:paraId="3D46D0D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6DB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Stolti per la loro iniqua condotta, *</w:t>
      </w:r>
    </w:p>
    <w:p w14:paraId="47E4EF0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soffrivano per i loro misfatti;</w:t>
      </w:r>
    </w:p>
    <w:p w14:paraId="34B1DDB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rifiutavano ogni nutrimento *</w:t>
      </w:r>
    </w:p>
    <w:p w14:paraId="2692B1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già toccavano le soglie della morte.</w:t>
      </w:r>
    </w:p>
    <w:p w14:paraId="64AEAD6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3ED80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Nell’angoscia gridarono al Signore *</w:t>
      </w:r>
    </w:p>
    <w:p w14:paraId="31F16FD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ed egli li liberò dalle loro angustie.</w:t>
      </w:r>
    </w:p>
    <w:p w14:paraId="165B430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27FDF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Mandò la sua parola e li fece guarire, *</w:t>
      </w:r>
    </w:p>
    <w:p w14:paraId="07461DE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li salvò dalla distruzione.</w:t>
      </w:r>
    </w:p>
    <w:p w14:paraId="27F623D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C927A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Ringrazino il Signore per la sua misericordia *</w:t>
      </w:r>
    </w:p>
    <w:p w14:paraId="4801F40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per i suoi prodigi a favore degli uomini.</w:t>
      </w:r>
    </w:p>
    <w:p w14:paraId="0DFB6E4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2B3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Offrano a lui sacrifici di lode, *</w:t>
      </w:r>
    </w:p>
    <w:p w14:paraId="257770D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narrino con giubilo le sue opere.</w:t>
      </w:r>
    </w:p>
    <w:p w14:paraId="7230037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02525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Coloro che solcavano il mare sulle navi *</w:t>
      </w:r>
    </w:p>
    <w:p w14:paraId="6F1D80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commerciavano sulle grandi acque,</w:t>
      </w:r>
    </w:p>
    <w:p w14:paraId="59CB8E3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videro le opere del Signore, *</w:t>
      </w:r>
    </w:p>
    <w:p w14:paraId="711B0F9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 suoi prodigi nel mare profondo.</w:t>
      </w:r>
    </w:p>
    <w:p w14:paraId="3631341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A877D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Egli parlò e fece levare un vento burrascoso *</w:t>
      </w:r>
    </w:p>
    <w:p w14:paraId="1209C43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che sollevò i suoi flutti.</w:t>
      </w:r>
    </w:p>
    <w:p w14:paraId="1BB8BD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4EBE6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Salivano fino al cielo, †</w:t>
      </w:r>
    </w:p>
    <w:p w14:paraId="7CEC0A4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scendevano negli abissi; *</w:t>
      </w:r>
    </w:p>
    <w:p w14:paraId="065325D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la loro anima languiva nell’affanno.</w:t>
      </w:r>
    </w:p>
    <w:p w14:paraId="3EDFF0F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B11B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Ondeggiavano e barcollavano come ubriachi, *</w:t>
      </w:r>
    </w:p>
    <w:p w14:paraId="7F543E5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tutta la loro perizia era svanita.</w:t>
      </w:r>
    </w:p>
    <w:p w14:paraId="5DE9C3F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1095F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Nell’angoscia gridarono al Signore *</w:t>
      </w:r>
    </w:p>
    <w:p w14:paraId="535591B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ed egli li liberò dalle loro angustie.</w:t>
      </w:r>
    </w:p>
    <w:p w14:paraId="14C354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7F41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Ridusse la tempesta alla calma, *</w:t>
      </w:r>
    </w:p>
    <w:p w14:paraId="747CE1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tacquero i flutti del mare.</w:t>
      </w:r>
    </w:p>
    <w:p w14:paraId="75E81F2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 rallegrarono nel vedere la bonaccia *</w:t>
      </w:r>
    </w:p>
    <w:p w14:paraId="64FFC9D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ed egli li condusse al porto sospirato.</w:t>
      </w:r>
    </w:p>
    <w:p w14:paraId="43EF69F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1044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Ringrazino il Signore per la sua misericordia *</w:t>
      </w:r>
    </w:p>
    <w:p w14:paraId="51CE89B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per i suoi prodigi a favore degli uomini.</w:t>
      </w:r>
    </w:p>
    <w:p w14:paraId="7B86DEF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58D1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Lo esaltino nell’assemblea del popolo, *</w:t>
      </w:r>
    </w:p>
    <w:p w14:paraId="3BA37F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lo lodino nel consesso degli anziani.</w:t>
      </w:r>
    </w:p>
    <w:p w14:paraId="0A5D70E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C0A45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Ridusse i fiumi a deserto, *</w:t>
      </w:r>
    </w:p>
    <w:p w14:paraId="226D31F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 luoghi aridi le fonti d’acqua</w:t>
      </w:r>
    </w:p>
    <w:p w14:paraId="522379F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la terra fertile a palude *</w:t>
      </w:r>
    </w:p>
    <w:p w14:paraId="360B0EB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 la malizia dei suoi abitanti.</w:t>
      </w:r>
    </w:p>
    <w:p w14:paraId="614134D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95D1B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 poi cambiò il deserto in lago, *</w:t>
      </w:r>
    </w:p>
    <w:p w14:paraId="179AFB4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la terra arida in sorgenti d’acqua.</w:t>
      </w:r>
    </w:p>
    <w:p w14:paraId="2FA6833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Là fece dimorare gli affamati *</w:t>
      </w:r>
    </w:p>
    <w:p w14:paraId="2203FC0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ed essi fondarono una città dove abitare.</w:t>
      </w:r>
    </w:p>
    <w:p w14:paraId="0DE8F48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F9EA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Seminarono campi e piantarono vigne, *</w:t>
      </w:r>
    </w:p>
    <w:p w14:paraId="5AAB31E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ne raccolsero frutti abbondanti.</w:t>
      </w:r>
    </w:p>
    <w:p w14:paraId="74A637B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Li benedisse e si moltiplicarono, *</w:t>
      </w:r>
    </w:p>
    <w:p w14:paraId="27B46E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non lasciò diminuire il loro bestiame.</w:t>
      </w:r>
    </w:p>
    <w:p w14:paraId="5005CA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2BA01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 poi, ridotti a pochi, furono abbattuti, *</w:t>
      </w:r>
    </w:p>
    <w:p w14:paraId="69AA1CE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oppressi dalle sventure e dal dolore.</w:t>
      </w:r>
    </w:p>
    <w:p w14:paraId="3E229AE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Colui che getta il disprezzo sui potenti, *</w:t>
      </w:r>
    </w:p>
    <w:p w14:paraId="509CC45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li fece vagare in un deserto senza strade.</w:t>
      </w:r>
    </w:p>
    <w:p w14:paraId="292426B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D81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 risollevò il povero dalla miseria *</w:t>
      </w:r>
    </w:p>
    <w:p w14:paraId="34921CA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rese le famiglie numerose come greggi.</w:t>
      </w:r>
    </w:p>
    <w:p w14:paraId="6463255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9C44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Vedono i giusti e ne gioiscono *</w:t>
      </w:r>
    </w:p>
    <w:p w14:paraId="67F0A72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ogni iniquo chiude la sua bocca.</w:t>
      </w:r>
    </w:p>
    <w:p w14:paraId="1649421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Chi è saggio osservi queste cose *</w:t>
      </w:r>
    </w:p>
    <w:p w14:paraId="1379F5D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comprenderà la bontà del Signore.</w:t>
      </w:r>
    </w:p>
    <w:p w14:paraId="48D88EB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E723D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5C5705D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88B47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3</w:t>
      </w:r>
      <w:r w:rsidRPr="00DE156F">
        <w:rPr>
          <w:rFonts w:ascii="Garamond" w:hAnsi="Garamond"/>
          <w:sz w:val="36"/>
        </w:rPr>
        <w:t xml:space="preserve"> Manda la tua parola * e guarisci i tuoi servi, Signore.</w:t>
      </w:r>
    </w:p>
    <w:p w14:paraId="447F45F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ACED2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Kyrie eleison, Kyrie eleison, Kyrie eleison.</w:t>
      </w:r>
    </w:p>
    <w:p w14:paraId="4213B14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842FF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sei benedetto, Signore.</w:t>
      </w:r>
    </w:p>
    <w:p w14:paraId="5231857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Amen.</w:t>
      </w:r>
    </w:p>
    <w:p w14:paraId="50D981B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531E4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PRIMA LETTURA</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Gdc 11,1-9.29-40</w:t>
      </w:r>
    </w:p>
    <w:p w14:paraId="66BC815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Dal libro dei Giudici</w:t>
      </w:r>
    </w:p>
    <w:p w14:paraId="68BB161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C4B334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Iefte, il Galaadita, era uomo forte e valoroso, figlio di una prostituta; lo aveva generato Gàlaad. La moglie di Gàlaad gli partorì figli, i quali, quando furono adulti, cacciarono Iefte e gli dissero: «Tu non avrai eredità nella casa di nostro padre, perché sei figlio di un’altra donna». Iefte fuggì lontano dai suoi fratelli e si stabilì nel paese di Tob. Attorno a Iefte si raccolsero alcuni sfaccendati e facevano scorrerie con lui. Qualche tempo dopo gli Ammoniti mossero guerra a Israele. Quando gli Ammoniti iniziarono la guerra contro Israele, gli anziani di Gàlaad andarono a prendere Iefte nel paese di Tob. Dissero a Iefte: «Vieni, sii </w:t>
      </w:r>
      <w:r w:rsidRPr="00DE156F">
        <w:rPr>
          <w:rFonts w:ascii="Garamond" w:hAnsi="Garamond"/>
          <w:sz w:val="36"/>
        </w:rPr>
        <w:lastRenderedPageBreak/>
        <w:t>nostro condottiero e combatteremo contro gli Ammoniti». Ma Iefte rispose agli anziani di Gàlaad: «Non siete forse voi quelli che mi avete odiato e scacciato dalla casa di mio padre? Perché venite da me ora che siete in difficoltà?». Gli anziani di Gàlaad dissero a Iefte: «Proprio per questo ora ci rivolgiamo a te: verrai con noi, combatterai contro gli Ammoniti e sarai il capo di noi tutti abitanti di Gàlaad». Iefte rispose agli anziani di Gàlaad: «Se mi riconducete per combattere contro gli Ammoniti e il Signore li mette in mio potere, io sarò vostro capo».</w:t>
      </w:r>
    </w:p>
    <w:p w14:paraId="1BFA996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Allora lo spirito del Signore venne su Iefte ed egli attraversò Gàlaad e Manàsse, passò a Mizpa di Gàlaad e da Mizpa di Gàlaad raggiunse gli Ammoniti. Iefte fece voto al Signore e disse: «Se tu mi metti nelle mani gli Ammoniti, la persona che uscirà per prima dalle porte di casa mia per venirmi incontro, quando tornerò vittorioso dagli Ammoniti, sarà per il Signore e io l’offrirò in olocausto». Quindi Iefte raggiunse gli Ammoniti per combatterli e il Signore glieli mise nelle mani. Egli li sconfisse da Aroer fin verso Minnit, prendendo loro venti città, e fino ad Abel-Cheramin. Così gli Ammoniti furono umiliati davanti agli Israeliti. Poi Iefte tornò a Mizpa, verso casa sua; ed ecco uscirgli incontro la figlia, con timpani e danze. Era l’unica figlia: non aveva altri figli, né altre figlie. Appena la vide, si stracciò le vesti e disse: «Figlia mia, tu mi hai rovinato! Anche tu sei con quelli che mi hanno reso infelice! Io ho dato la mia parola al Signore e non posso ritirarmi». Essa gli disse: «Padre mio, se hai dato parola al Signore, fa’ di me secondo quanto è uscito dalla tua bocca, perché il Signore ti ha concesso vendetta sugli Ammoniti, tuoi nemici». Poi disse al padre: «Mi sia concesso questo: lasciami libera per due mesi, perché io vada errando per i monti a piangere la mia verginità con le mie compagne». Egli le rispose: «Va’!», e la lasciò andare per due mesi. Essa se ne andò con le compagne e pianse sui monti la sua verginità. Alla fine dei due </w:t>
      </w:r>
      <w:r w:rsidRPr="00DE156F">
        <w:rPr>
          <w:rFonts w:ascii="Garamond" w:hAnsi="Garamond"/>
          <w:sz w:val="36"/>
        </w:rPr>
        <w:lastRenderedPageBreak/>
        <w:t>mesi tornò dal padre ed egli fece di lei quello che aveva promesso con voto. Essa non aveva conosciuto uomo; di qui venne in Israele questa usanza: ogni anno le fanciulle d’Israele vanno a piangere la figlia di Iefte il Galaadita, per quattro giorni.</w:t>
      </w:r>
    </w:p>
    <w:p w14:paraId="77DC259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9AE08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RESPONSORIO</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p>
    <w:p w14:paraId="77A490C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Offrirò forse a Dio il mio primogenito</w:t>
      </w:r>
    </w:p>
    <w:p w14:paraId="7F5223A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la mia colpa,</w:t>
      </w:r>
    </w:p>
    <w:p w14:paraId="0D2F0BC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frutto delle mie viscere</w:t>
      </w:r>
    </w:p>
    <w:p w14:paraId="60E45F4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il mio peccato?</w:t>
      </w:r>
    </w:p>
    <w:p w14:paraId="3427522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Uomo, ti è stato insegnato</w:t>
      </w:r>
    </w:p>
    <w:p w14:paraId="638665B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ciò che da te il Signore richiede.</w:t>
      </w:r>
    </w:p>
    <w:p w14:paraId="35F94AB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B4268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Pratica la giustizia, ama la pietà,</w:t>
      </w:r>
    </w:p>
    <w:p w14:paraId="1536A69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cammina umilmente con il tuo Dio:</w:t>
      </w:r>
    </w:p>
    <w:p w14:paraId="6CA0D1E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uomo, ti è stato insegnato</w:t>
      </w:r>
    </w:p>
    <w:p w14:paraId="70A0905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ciò che da te il Signore richiede.</w:t>
      </w:r>
    </w:p>
    <w:p w14:paraId="5ACE06C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CE73B3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SECONDA LETTURA</w:t>
      </w:r>
      <w:r w:rsidRPr="00DE156F">
        <w:rPr>
          <w:rFonts w:ascii="Garamond" w:hAnsi="Garamond"/>
          <w:b/>
          <w:color w:val="FF0000"/>
          <w:sz w:val="36"/>
        </w:rPr>
        <w:tab/>
      </w:r>
      <w:r w:rsidRPr="00DE156F">
        <w:rPr>
          <w:rFonts w:ascii="Garamond" w:hAnsi="Garamond"/>
          <w:b/>
          <w:color w:val="FF0000"/>
          <w:sz w:val="36"/>
        </w:rPr>
        <w:tab/>
      </w:r>
    </w:p>
    <w:p w14:paraId="3DD8746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Dal trattato «Sul Padre nostro» di san Cipriano, vescovo e martire</w:t>
      </w:r>
    </w:p>
    <w:p w14:paraId="33F6FDD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76150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Quale meraviglia, fratelli dilettissimi, se il «Padre nostro» è la preghiera che ci ha insegnato Dio? Egli col suo insegnamento ha compendiato ogni nostra preghiera in queste parole di salvezza. Questo era già stato predetto tramite il profeta Isaia, quando pieno di Spirito Santo aveva parlato della maestà e della misericordia di Dio e della parola che tutto contiene e tutto riassume in chiave di salvezza. Il profeta aveva anche affermato che Dio si sarebbe rivolto a tutta la terra con piccole frasi pregnanti. E, in effetti, quando la Parola di Dio, cioè nostro Signore Gesù Cristo, venne a tutti gli uomini, e quando, radunati insieme i </w:t>
      </w:r>
      <w:r w:rsidRPr="00DE156F">
        <w:rPr>
          <w:rFonts w:ascii="Garamond" w:hAnsi="Garamond"/>
          <w:sz w:val="36"/>
        </w:rPr>
        <w:lastRenderedPageBreak/>
        <w:t>dotti e gli ignoranti, ebbe divulgato a ogni sesso e a ogni età i precetti di salvezza, fece un grande compendio dei suoi precetti, perché la memoria dei discepoli non si affaticasse nella dottrina celeste, ma imparasse subito ciò che era necessario alla semplice fede. Così, insegnando che cosa sia la vita eterna, racchiuse con grande e divina brevità il mistero della vita, dicendo: «Questa è la vita eterna: che conoscano te, l’unico e vero Dio, e colui che hai mandato. Gesù Cristo» (Gv 17, 3). Similmente, volendo stralciare dall’insieme della legge e dei profeti i precetti principali e fondamentali, disse: Ascolta, Israele: il Signore tuo Dio è l’unico Dio; e ancora: Amerai il Signore tuo Dio con tutto il cuore, con tutta la tua anima e con tutta la tua forza. Questo è il primo precetto, e il secondo è simile a questo: Amerai il prossimo tuo come te stesso. In questi due precetti è racchiusa tutta la legge e i profeti (cfr. Mc 12, 29-31). E di nuovo: Tutti quei beni che volete che gli uomini facciano a voi, fateli anche voi a loro. Questa è infatti la legge e i profeti (cfr. Mt 7, 12).</w:t>
      </w:r>
    </w:p>
    <w:p w14:paraId="3E1260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Dio ci ha insegnato a pregare non soltanto a parole, ma anche con i fatti, pregando e supplicando egli stesso frequentemente e dimostrando con la testimonianza del suo esempio che cosa dobbiamo fare anche noi, come sta scritto: Egli poi si ritirò in luoghi deserti e pregò (cfr. Lc 5, 16); e ancora: Salì sul monte a pregare, e passò la notte nella preghiera a Dio (cfr. Lc 6, 12). </w:t>
      </w:r>
    </w:p>
    <w:p w14:paraId="6213953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Certo il Signore pregava e intercedeva non per sé - che cosa infatti deve domandare per sé un innocente? - ma per i nostri peccati. Lo dichiara egli stesso quando dice rivolto a Pietro: «Ecco, satana vi ha cercato per vagliarvi come il grano; ma io ho pregato per te, che non venga meno la tua fede» (Lc 22, 31-32). E dopo questo supplica il Padre per tutti dicendo: «Non prego solo per questi, ma anche per quelli che per la loro parola crederanno in me; perché tutti siano una </w:t>
      </w:r>
      <w:r w:rsidRPr="00DE156F">
        <w:rPr>
          <w:rFonts w:ascii="Garamond" w:hAnsi="Garamond"/>
          <w:sz w:val="36"/>
        </w:rPr>
        <w:lastRenderedPageBreak/>
        <w:t>sola cosa. Come tu, Padre, sei in me e io in te, siano anch’essi in noi una cosa sola» (Gv 17, 20-21).</w:t>
      </w:r>
    </w:p>
    <w:p w14:paraId="2450BDB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Grande fu la bontà di Dio per la nostra salvezza, grande la sua misericordia! Egli non si accontentò di redimerci col suo sangue, ma in più volle ancora pregare per noi. E guardate quale fu il suo desiderio mentre pregava: che come il Padre e il Figlio sono una cosa sola; così anche noi rimaniamo nella stessa unità.</w:t>
      </w:r>
    </w:p>
    <w:p w14:paraId="488BFC8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D63FDC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E156F">
        <w:rPr>
          <w:rFonts w:ascii="Garamond" w:hAnsi="Garamond"/>
          <w:b/>
          <w:color w:val="FF0000"/>
          <w:sz w:val="36"/>
        </w:rPr>
        <w:t>LAUS ANGELORUM MAGNA</w:t>
      </w:r>
      <w:r w:rsidRPr="00DE156F">
        <w:rPr>
          <w:rFonts w:ascii="Garamond" w:hAnsi="Garamond"/>
          <w:i/>
          <w:color w:val="FF0000"/>
          <w:sz w:val="36"/>
        </w:rPr>
        <w:t xml:space="preserve"> (laudabiliter)</w:t>
      </w:r>
    </w:p>
    <w:p w14:paraId="400C2F6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 Dio nell’alto dei cieli, *</w:t>
      </w:r>
    </w:p>
    <w:p w14:paraId="2E83A0B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pace in terra agli uomini di buona volontà.</w:t>
      </w:r>
    </w:p>
    <w:p w14:paraId="0ABA6B7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8C6C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Noi ti lodiamo, ti eleviamo un inno, *</w:t>
      </w:r>
    </w:p>
    <w:p w14:paraId="47ADF2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ti benediciamo, ti adoriamo, ti glorifichiamo.</w:t>
      </w:r>
    </w:p>
    <w:p w14:paraId="77321DD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Ti rendiamo grazie per la tua gloria immensa, *</w:t>
      </w:r>
    </w:p>
    <w:p w14:paraId="58AFB69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Signore Dio, Re del cielo.</w:t>
      </w:r>
    </w:p>
    <w:p w14:paraId="67FCB7D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26808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Padre onnipotente, *</w:t>
      </w:r>
    </w:p>
    <w:p w14:paraId="111DED2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Gesù Cristo e Spirito Santo.</w:t>
      </w:r>
    </w:p>
    <w:p w14:paraId="441F9B6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A8F8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Signore Dio, *</w:t>
      </w:r>
    </w:p>
    <w:p w14:paraId="4380C2E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Figlio del Padre.</w:t>
      </w:r>
    </w:p>
    <w:p w14:paraId="3DC0D1E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40A20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Agnello di Dio, che togli i peccati del mondo, *</w:t>
      </w:r>
    </w:p>
    <w:p w14:paraId="2F94684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accogli la nostra supplica.</w:t>
      </w:r>
    </w:p>
    <w:p w14:paraId="6B70D95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che siedi alla destra del Padre, *</w:t>
      </w:r>
    </w:p>
    <w:p w14:paraId="634F846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abbi pietà di noi.</w:t>
      </w:r>
    </w:p>
    <w:p w14:paraId="7C971F2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9252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Sii tu la nostra guida e il nostro aiuto: *</w:t>
      </w:r>
    </w:p>
    <w:p w14:paraId="247917A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Salvaci, rendici puri, conservaci nella tua pace.</w:t>
      </w:r>
    </w:p>
    <w:p w14:paraId="548D0C6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Liberaci dai nemici *</w:t>
      </w:r>
    </w:p>
    <w:p w14:paraId="4220AD3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dalle tentazioni.</w:t>
      </w:r>
    </w:p>
    <w:p w14:paraId="7AA312B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11E59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Perché tu solo il santo, * </w:t>
      </w:r>
    </w:p>
    <w:p w14:paraId="12A206C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tu solo il Signore, tu solo l’Altissimo, </w:t>
      </w:r>
    </w:p>
    <w:p w14:paraId="6CEC001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Gesù Cristo, *</w:t>
      </w:r>
    </w:p>
    <w:p w14:paraId="34CBC0A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nella gloria di Dio Padre con lo Spirito Santo.</w:t>
      </w:r>
    </w:p>
    <w:p w14:paraId="07AB9CB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A7F99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Ogni giorno ti benediciamo, *</w:t>
      </w:r>
    </w:p>
    <w:p w14:paraId="101ED8E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lodiamo il tuo nome per sempre.</w:t>
      </w:r>
    </w:p>
    <w:p w14:paraId="0A7478A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Degnati oggi, Signore, *</w:t>
      </w:r>
    </w:p>
    <w:p w14:paraId="31456AD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di custodirci senza peccato.</w:t>
      </w:r>
    </w:p>
    <w:p w14:paraId="4F21BC6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6DCD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Signore; *</w:t>
      </w:r>
    </w:p>
    <w:p w14:paraId="2593213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mostrami il tuo volere.</w:t>
      </w:r>
    </w:p>
    <w:p w14:paraId="186EE1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Vedi la mia miseria e la mia pena *</w:t>
      </w:r>
    </w:p>
    <w:p w14:paraId="70D46C6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perdona tutti i miei peccati.</w:t>
      </w:r>
    </w:p>
    <w:p w14:paraId="204ED0D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AE3E2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Dalle mie labbra fiorisca la lode, *</w:t>
      </w:r>
    </w:p>
    <w:p w14:paraId="5992BED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la lode al nostro Dio.</w:t>
      </w:r>
    </w:p>
    <w:p w14:paraId="6DB0678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Possa io vivere per lodarti: *</w:t>
      </w:r>
    </w:p>
    <w:p w14:paraId="2380273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mi aiutino i tuoi giudizi.</w:t>
      </w:r>
    </w:p>
    <w:p w14:paraId="066E4BC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5D7AA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pecora smarrita vado errando; *</w:t>
      </w:r>
    </w:p>
    <w:p w14:paraId="2D37AB2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cerca il tuo servo</w:t>
      </w:r>
    </w:p>
    <w:p w14:paraId="4BAD66A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non ho dimenticato i tuoi comandamenti.</w:t>
      </w:r>
    </w:p>
    <w:p w14:paraId="564922E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CD2E9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Presto ci venga incontro la tua misericordia, †</w:t>
      </w:r>
    </w:p>
    <w:p w14:paraId="308150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siamo troppo infelici: *</w:t>
      </w:r>
    </w:p>
    <w:p w14:paraId="6C09F6B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aiutaci, Dio, nostra salvezza.</w:t>
      </w:r>
    </w:p>
    <w:p w14:paraId="554B0F9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A2F65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sei tu, Signore, Dio dei nostri padri, *</w:t>
      </w:r>
    </w:p>
    <w:p w14:paraId="75D14E8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degno di lode e di gloria nei secoli. Amen.</w:t>
      </w:r>
    </w:p>
    <w:p w14:paraId="79BF8D7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A27C5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Se all’Ufficio delle Letture seguono immediatamente le Lodi si omettono l’orazione seguente e l’introduzione di Lodi e si recita immediatamente il Cantico di Zaccaria.</w:t>
      </w:r>
    </w:p>
    <w:p w14:paraId="2888464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C1E1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ORAZIONE</w:t>
      </w:r>
    </w:p>
    <w:p w14:paraId="791BBA4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37C58EF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0B09B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0F80F68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Benediciamo il Signore.</w:t>
      </w:r>
    </w:p>
    <w:p w14:paraId="617F016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Rendiamo grazie a Dio.</w:t>
      </w:r>
    </w:p>
    <w:p w14:paraId="606563CB" w14:textId="77777777" w:rsidR="00D87FF3" w:rsidRPr="00DE156F" w:rsidRDefault="00D87FF3" w:rsidP="00D87FF3">
      <w:pPr>
        <w:rPr>
          <w:rFonts w:ascii="Garamond" w:hAnsi="Garamond"/>
          <w:sz w:val="36"/>
        </w:rPr>
      </w:pPr>
      <w:r w:rsidRPr="00DE156F">
        <w:rPr>
          <w:rFonts w:ascii="Garamond" w:hAnsi="Garamond"/>
          <w:sz w:val="36"/>
        </w:rPr>
        <w:br w:type="page"/>
      </w:r>
    </w:p>
    <w:p w14:paraId="2CB2565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lastRenderedPageBreak/>
        <w:t>LODI MATTUTINE</w:t>
      </w:r>
    </w:p>
    <w:p w14:paraId="50A7EB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09270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 Dio, vieni a salvarmi.</w:t>
      </w:r>
    </w:p>
    <w:p w14:paraId="5B2B604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Signore vieni presto in mio aiuto.</w:t>
      </w:r>
    </w:p>
    <w:p w14:paraId="2A19861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3A1BB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4045080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era nel principio e ora e sempre</w:t>
      </w:r>
    </w:p>
    <w:p w14:paraId="3351CD42" w14:textId="77777777" w:rsidR="00D87FF3" w:rsidRPr="00DE156F" w:rsidRDefault="00D87FF3" w:rsidP="00D87FF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E156F">
        <w:rPr>
          <w:rFonts w:ascii="Garamond" w:hAnsi="Garamond"/>
          <w:sz w:val="36"/>
        </w:rPr>
        <w:tab/>
        <w:t>nei secoli dei secoli. Amen.</w:t>
      </w:r>
      <w:r w:rsidRPr="00DE156F">
        <w:rPr>
          <w:rFonts w:ascii="Garamond" w:hAnsi="Garamond"/>
          <w:sz w:val="36"/>
        </w:rPr>
        <w:tab/>
        <w:t>Alleluia.</w:t>
      </w:r>
    </w:p>
    <w:p w14:paraId="643C393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56BBD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50207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CANTICO DI ZACCARIA</w:t>
      </w:r>
    </w:p>
    <w:p w14:paraId="39FA9C3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Cantico</w:t>
      </w:r>
      <w:r w:rsidRPr="00DE156F">
        <w:rPr>
          <w:rFonts w:ascii="Garamond" w:hAnsi="Garamond"/>
          <w:b/>
          <w:color w:val="FF0000"/>
          <w:sz w:val="36"/>
        </w:rPr>
        <w:tab/>
        <w:t>Lc 1,68-79</w:t>
      </w:r>
    </w:p>
    <w:p w14:paraId="5E48F20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78F76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Serviamo a Dio in santità e giustizia * per tutti i nostri giorni.</w:t>
      </w:r>
    </w:p>
    <w:p w14:paraId="4EB787C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1A0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Benedetto il Signore Dio d’Israele, *</w:t>
      </w:r>
    </w:p>
    <w:p w14:paraId="77D5924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ha visitato e redento il suo popolo,</w:t>
      </w:r>
    </w:p>
    <w:p w14:paraId="575A801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0F6C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ha suscitato per noi una salvezza potente *</w:t>
      </w:r>
    </w:p>
    <w:p w14:paraId="4837226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nella casa di Davide, suo servo,</w:t>
      </w:r>
    </w:p>
    <w:p w14:paraId="062EBC0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F03BB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aveva promesso *</w:t>
      </w:r>
    </w:p>
    <w:p w14:paraId="2030FB1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 bocca dei suoi santi profeti d’un tempo:</w:t>
      </w:r>
    </w:p>
    <w:p w14:paraId="121E2A2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3F0D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salvezza dai nostri nemici, *</w:t>
      </w:r>
    </w:p>
    <w:p w14:paraId="0B7C07D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dalle mani di quanti ci odiano.</w:t>
      </w:r>
    </w:p>
    <w:p w14:paraId="30453D0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43671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Così egli ha concesso misericordia ai nostri padri *</w:t>
      </w:r>
    </w:p>
    <w:p w14:paraId="13D7FCD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si è ricordato della sua santa alleanza,</w:t>
      </w:r>
    </w:p>
    <w:p w14:paraId="600B58D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5CD5D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del giuramento fatto ad Abramo, nostro padre, *</w:t>
      </w:r>
    </w:p>
    <w:p w14:paraId="3A83DAB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di concederci, liberati dalle mani dei nemici,</w:t>
      </w:r>
    </w:p>
    <w:p w14:paraId="6F69866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54F5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 servirlo senza timore, in santità e giustizia *</w:t>
      </w:r>
    </w:p>
    <w:p w14:paraId="5C49EE6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al suo cospetto, per tutti i nostri giorni.</w:t>
      </w:r>
    </w:p>
    <w:p w14:paraId="1B4AE65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736F0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tu, bambino, sarai chiamato profeta dell’Altissimo *</w:t>
      </w:r>
    </w:p>
    <w:p w14:paraId="1E77F83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perché andrai innanzi al Signore a preparargli le strade,</w:t>
      </w:r>
    </w:p>
    <w:p w14:paraId="7B7A8CE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7B7C5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dare al suo popolo la conoscenza della salvezza *</w:t>
      </w:r>
    </w:p>
    <w:p w14:paraId="475DDEF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nella remissione dei suoi peccati,</w:t>
      </w:r>
    </w:p>
    <w:p w14:paraId="773F568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E7B76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grazie alla bontà misericordiosa del nostro Dio, *</w:t>
      </w:r>
    </w:p>
    <w:p w14:paraId="7B750C4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 cui verrà a visitarci dall’alto un sole che sorge</w:t>
      </w:r>
    </w:p>
    <w:p w14:paraId="546573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B440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rischiarare quelli che stanno nelle tenebre *</w:t>
      </w:r>
    </w:p>
    <w:p w14:paraId="723D389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nell’ombra della morte</w:t>
      </w:r>
    </w:p>
    <w:p w14:paraId="31B13C0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5952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dirigere i nostri passi *</w:t>
      </w:r>
    </w:p>
    <w:p w14:paraId="38C1D6C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sulla via della pace».</w:t>
      </w:r>
    </w:p>
    <w:p w14:paraId="7F5950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1190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80A09C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25977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Serviamo a Dio in santità e giustizia * per tutti i nostri giorni.</w:t>
      </w:r>
    </w:p>
    <w:p w14:paraId="712FB1D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5DB7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Kyrie eleison, Kyrie eleison, Kyrie eleison.</w:t>
      </w:r>
    </w:p>
    <w:p w14:paraId="3A807E8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83D4C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PRIMA ORAZIONE</w:t>
      </w:r>
    </w:p>
    <w:p w14:paraId="5286527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E156F">
        <w:rPr>
          <w:rFonts w:ascii="Garamond" w:hAnsi="Garamond"/>
          <w:sz w:val="36"/>
        </w:rPr>
        <w:t>Preghiamo.</w:t>
      </w:r>
      <w:r w:rsidRPr="00DE156F">
        <w:rPr>
          <w:rFonts w:ascii="Garamond" w:hAnsi="Garamond"/>
          <w:sz w:val="36"/>
        </w:rPr>
        <w:tab/>
      </w:r>
      <w:r w:rsidRPr="00DE156F">
        <w:rPr>
          <w:rFonts w:ascii="Garamond" w:hAnsi="Garamond"/>
          <w:i/>
          <w:color w:val="FF0000"/>
          <w:sz w:val="36"/>
        </w:rPr>
        <w:t>(Pausa di preghiera silenziosa)</w:t>
      </w:r>
    </w:p>
    <w:p w14:paraId="0616BBC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Al tuo comando nasce il giorno, o Dio, e la terra si veste di splendore; rivelaci, ti preghiamo, la tua luce e donaci di perseverare nel cammino </w:t>
      </w:r>
      <w:r w:rsidRPr="00DE156F">
        <w:rPr>
          <w:rFonts w:ascii="Garamond" w:hAnsi="Garamond"/>
          <w:sz w:val="36"/>
        </w:rPr>
        <w:lastRenderedPageBreak/>
        <w:t>della salvezza in perfetta obbedienza al tuo volere. Per Gesù Cristo, tuo Figlio, nostro Signore e nostro Dio, che vive e regna con te, nell’unità dello Spirito Santo, per tutti i secoli dei secoli.</w:t>
      </w:r>
    </w:p>
    <w:p w14:paraId="312DC61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1608B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SALMODIA</w:t>
      </w:r>
    </w:p>
    <w:p w14:paraId="1C587D6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Cantico</w:t>
      </w:r>
      <w:r w:rsidRPr="00DE156F">
        <w:rPr>
          <w:rFonts w:ascii="Garamond" w:hAnsi="Garamond"/>
          <w:b/>
          <w:color w:val="FF0000"/>
          <w:sz w:val="36"/>
        </w:rPr>
        <w:tab/>
        <w:t>Sap 9,1-6.9-11</w:t>
      </w:r>
    </w:p>
    <w:p w14:paraId="09D022C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Dammi, o Dio, la sapienza che siede accanto al tuo trono, * perché mi assista e mi affianchi nella fatica.</w:t>
      </w:r>
    </w:p>
    <w:p w14:paraId="10D3DD6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E1847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dei padri e Signore di misericordia, *</w:t>
      </w:r>
    </w:p>
    <w:p w14:paraId="28A3D77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che tutto hai creato con la tua parola, </w:t>
      </w:r>
    </w:p>
    <w:p w14:paraId="308D00D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che con la tua sapienza hai formato l’uomo, *</w:t>
      </w:r>
    </w:p>
    <w:p w14:paraId="2C65019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perché domini sulle creature che tu hai fatto,  </w:t>
      </w:r>
    </w:p>
    <w:p w14:paraId="39FA78B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F4BD5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governi il mondo con santità e giustizia *</w:t>
      </w:r>
    </w:p>
    <w:p w14:paraId="400FD44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e pronunzi giudizi con animo retto,  </w:t>
      </w:r>
    </w:p>
    <w:p w14:paraId="3A4F40F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dammi la sapienza, che siede accanto a te in trono *</w:t>
      </w:r>
    </w:p>
    <w:p w14:paraId="0D7C452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e non mi escludere dal numero dei tuoi figli,  </w:t>
      </w:r>
    </w:p>
    <w:p w14:paraId="7374F76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44F4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perché io sono tuo servo e figlio della tua ancella, †</w:t>
      </w:r>
    </w:p>
    <w:p w14:paraId="156F4A9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uomo debole e di vita breve, *</w:t>
      </w:r>
    </w:p>
    <w:p w14:paraId="698D439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incapace di comprendere la giustizia e le leggi. </w:t>
      </w:r>
    </w:p>
    <w:p w14:paraId="6B66F5A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EB2D4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Anche il più perfetto tra gli uomini, †</w:t>
      </w:r>
    </w:p>
    <w:p w14:paraId="4434274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privo della tua sapienza, *</w:t>
      </w:r>
    </w:p>
    <w:p w14:paraId="1FD4852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sarebbe stimato un nulla. </w:t>
      </w:r>
    </w:p>
    <w:p w14:paraId="3704C3E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DCE24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Con te è la sapienza che conosce le tue opere, *</w:t>
      </w:r>
    </w:p>
    <w:p w14:paraId="50E21B8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che era presente quando creavi il mondo; </w:t>
      </w:r>
    </w:p>
    <w:p w14:paraId="0D460F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essa conosce che cosa è gradito ai tuoi occhi *</w:t>
      </w:r>
    </w:p>
    <w:p w14:paraId="53DD34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lastRenderedPageBreak/>
        <w:t xml:space="preserve">e ciò che è conforme ai tuoi decreti.  </w:t>
      </w:r>
    </w:p>
    <w:p w14:paraId="683926A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8BF16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Mandala dai cieli santi, *</w:t>
      </w:r>
    </w:p>
    <w:p w14:paraId="5AB8495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dal tuo trono glorioso, </w:t>
      </w:r>
    </w:p>
    <w:p w14:paraId="6AE1870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perché mi assista e mi affianchi nella mia fatica *</w:t>
      </w:r>
    </w:p>
    <w:p w14:paraId="6907341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e io sappia che cosa ti è gradito. </w:t>
      </w:r>
    </w:p>
    <w:p w14:paraId="5466816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7FB3A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Essa tutto conosce e tutto comprende, †</w:t>
      </w:r>
    </w:p>
    <w:p w14:paraId="6D1BAF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mi guiderà prudentemente nelle mie azioni *</w:t>
      </w:r>
    </w:p>
    <w:p w14:paraId="5A2CD87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e mi proteggerà con la sua gloria.</w:t>
      </w:r>
    </w:p>
    <w:p w14:paraId="057899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A3E3A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7060BE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7EEFC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Dammi, o Dio, la sapienza che siede accanto al tuo trono, * perché mi assista e mi affianchi nella fatica.</w:t>
      </w:r>
    </w:p>
    <w:p w14:paraId="02C24AF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C1AD4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Salmi Laudativi</w:t>
      </w:r>
    </w:p>
    <w:p w14:paraId="0B208F2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2185C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color w:val="FF0000"/>
          <w:sz w:val="36"/>
        </w:rPr>
        <w:t xml:space="preserve"> </w:t>
      </w:r>
      <w:r w:rsidRPr="00DE156F">
        <w:rPr>
          <w:rFonts w:ascii="Garamond" w:hAnsi="Garamond"/>
          <w:sz w:val="36"/>
        </w:rPr>
        <w:t>Con me celebrate il Signore, * insieme esaltiamo il suo nome.</w:t>
      </w:r>
    </w:p>
    <w:p w14:paraId="50168B6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Sal 32,2-11</w:t>
      </w:r>
    </w:p>
    <w:p w14:paraId="0BEF7D9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Benedirò il Signore in ogni tempo, *</w:t>
      </w:r>
    </w:p>
    <w:p w14:paraId="7DB1A4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sulla mia bocca sempre la sua lode.</w:t>
      </w:r>
    </w:p>
    <w:p w14:paraId="2307821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Io mi glorio nel Signore, *</w:t>
      </w:r>
    </w:p>
    <w:p w14:paraId="7216DFA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ascoltino gli umili e si rallegrino.</w:t>
      </w:r>
    </w:p>
    <w:p w14:paraId="728F236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EB59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Celebrate con me il Signore, *</w:t>
      </w:r>
    </w:p>
    <w:p w14:paraId="7E98FCC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esaltiamo insieme il suo nome.</w:t>
      </w:r>
    </w:p>
    <w:p w14:paraId="4E255A0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Ho cercato il Signore e mi ha risposto *</w:t>
      </w:r>
    </w:p>
    <w:p w14:paraId="09FC416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da ogni timore mi ha liberato.</w:t>
      </w:r>
    </w:p>
    <w:p w14:paraId="2D66958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82B52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Guardate a lui e sarete raggianti, *</w:t>
      </w:r>
    </w:p>
    <w:p w14:paraId="586C8EF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non saranno confusi i vostri volti.</w:t>
      </w:r>
    </w:p>
    <w:p w14:paraId="57B5152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F99CA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Questo povero grida e il Signore lo ascolta, *</w:t>
      </w:r>
    </w:p>
    <w:p w14:paraId="7AFBE64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lo libera da tutte le sue angosce.</w:t>
      </w:r>
    </w:p>
    <w:p w14:paraId="2CBDCDF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L’angelo del Signore si accampa *</w:t>
      </w:r>
    </w:p>
    <w:p w14:paraId="089361F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attorno a quelli che lo temono e li salva.</w:t>
      </w:r>
    </w:p>
    <w:p w14:paraId="1921DD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2A2EE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Gustate e vedete quanto è buono il Signore; *</w:t>
      </w:r>
    </w:p>
    <w:p w14:paraId="44559B4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beato l’uomo che in lui si rifugia.</w:t>
      </w:r>
    </w:p>
    <w:p w14:paraId="233299F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Temete il Signore, suoi santi, *</w:t>
      </w:r>
    </w:p>
    <w:p w14:paraId="674A0BF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nulla manca a coloro che lo temono.</w:t>
      </w:r>
    </w:p>
    <w:p w14:paraId="1EB933F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0C01B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 ricchi impoveriscono e hanno fame, *</w:t>
      </w:r>
    </w:p>
    <w:p w14:paraId="61A9D78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ma chi cerca il Signore non manca di nulla.</w:t>
      </w:r>
    </w:p>
    <w:p w14:paraId="4BBDB23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B3B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Sal 116</w:t>
      </w:r>
    </w:p>
    <w:p w14:paraId="77DC54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Lodate il Signore, popoli tutti, *</w:t>
      </w:r>
    </w:p>
    <w:p w14:paraId="5AA956F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voi tutte, nazioni, dategli gloria;</w:t>
      </w:r>
    </w:p>
    <w:p w14:paraId="2D7A7E7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2D70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perché forte è il suo amore per noi *</w:t>
      </w:r>
    </w:p>
    <w:p w14:paraId="380EFC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la fedeltà del Signore dura in eterno.</w:t>
      </w:r>
    </w:p>
    <w:p w14:paraId="31ED611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B30DF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22BAFA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FF258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color w:val="FF0000"/>
          <w:sz w:val="36"/>
        </w:rPr>
        <w:t xml:space="preserve"> </w:t>
      </w:r>
      <w:r w:rsidRPr="00DE156F">
        <w:rPr>
          <w:rFonts w:ascii="Garamond" w:hAnsi="Garamond"/>
          <w:sz w:val="36"/>
        </w:rPr>
        <w:t>Con me celebrate il Signore, * insieme esaltiamo il suo nome.</w:t>
      </w:r>
    </w:p>
    <w:p w14:paraId="774FE09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9042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Salmo diretto</w:t>
      </w:r>
      <w:r w:rsidRPr="00DE156F">
        <w:rPr>
          <w:rFonts w:ascii="Garamond" w:hAnsi="Garamond"/>
          <w:b/>
          <w:color w:val="FF0000"/>
          <w:sz w:val="36"/>
        </w:rPr>
        <w:tab/>
        <w:t>Sal 94</w:t>
      </w:r>
    </w:p>
    <w:p w14:paraId="2DD16EF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Venite, applaudiamo al Signore, *</w:t>
      </w:r>
    </w:p>
    <w:p w14:paraId="569BAE6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acclamiamo alla roccia della nostra salvezza.</w:t>
      </w:r>
    </w:p>
    <w:p w14:paraId="2D7FBFF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Accostiamoci a lui per rendergli grazie, *</w:t>
      </w:r>
    </w:p>
    <w:p w14:paraId="18F3AF2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lastRenderedPageBreak/>
        <w:t>a lui acclamiamo con canti di gioia.</w:t>
      </w:r>
    </w:p>
    <w:p w14:paraId="57928DB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42BB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Poiché grande Dio è il Signore, *</w:t>
      </w:r>
    </w:p>
    <w:p w14:paraId="341E74E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grande re sopra tutti gli dèi.</w:t>
      </w:r>
    </w:p>
    <w:p w14:paraId="0F76D4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Nella sua mano sono gli abissi della terra, *</w:t>
      </w:r>
    </w:p>
    <w:p w14:paraId="5CC9AAC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sono sue le vette dei monti.</w:t>
      </w:r>
    </w:p>
    <w:p w14:paraId="3FA90AB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C6B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Suo è il mare, egli l’ha fatto, *</w:t>
      </w:r>
    </w:p>
    <w:p w14:paraId="1E8A3AA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le sue mani hanno plasmato la terra.</w:t>
      </w:r>
    </w:p>
    <w:p w14:paraId="37F9353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6E7A83C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Venite, prostràti adoriamo, *</w:t>
      </w:r>
    </w:p>
    <w:p w14:paraId="6D1F11A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in ginocchio davanti al Signore che ci ha creati.</w:t>
      </w:r>
    </w:p>
    <w:p w14:paraId="5BF45CA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Egli è il nostro Dio,</w:t>
      </w:r>
    </w:p>
    <w:p w14:paraId="489437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E156F">
        <w:rPr>
          <w:rFonts w:ascii="Garamond" w:hAnsi="Garamond"/>
          <w:sz w:val="36"/>
        </w:rPr>
        <w:t>e noi il popolo del suo pascolo, *</w:t>
      </w:r>
    </w:p>
    <w:p w14:paraId="7915D3D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E156F">
        <w:rPr>
          <w:rFonts w:ascii="Garamond" w:hAnsi="Garamond"/>
          <w:sz w:val="36"/>
        </w:rPr>
        <w:t>il gregge che egli conduce.</w:t>
      </w:r>
    </w:p>
    <w:p w14:paraId="556D1A8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9E854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Ascoltate oggi la sua voce: †</w:t>
      </w:r>
    </w:p>
    <w:p w14:paraId="3D6BDA6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«Non indurite il cuore, *</w:t>
      </w:r>
    </w:p>
    <w:p w14:paraId="6DA63A3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come a Meriba, </w:t>
      </w:r>
    </w:p>
    <w:p w14:paraId="1D1454E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come nel giorno di Massa nel deserto,</w:t>
      </w:r>
    </w:p>
    <w:p w14:paraId="300A04C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503A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dove mi tentarono i vostri padri: *</w:t>
      </w:r>
    </w:p>
    <w:p w14:paraId="3D49151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mi misero alla prova</w:t>
      </w:r>
    </w:p>
    <w:p w14:paraId="37BA4EB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E156F">
        <w:rPr>
          <w:rFonts w:ascii="Garamond" w:hAnsi="Garamond"/>
          <w:sz w:val="36"/>
        </w:rPr>
        <w:t>pur avendo visto le mie opere.</w:t>
      </w:r>
    </w:p>
    <w:p w14:paraId="016ADA5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47DC6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quarant’anni mi disgustai di quella generazione †</w:t>
      </w:r>
    </w:p>
    <w:p w14:paraId="0EDE50B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e dissi: Sono un popolo dal cuore traviato, *</w:t>
      </w:r>
    </w:p>
    <w:p w14:paraId="01CBCCB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non conoscono le mie vie;</w:t>
      </w:r>
    </w:p>
    <w:p w14:paraId="02790D2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F9688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perciò ho giurato nel mio sdegno: *</w:t>
      </w:r>
    </w:p>
    <w:p w14:paraId="132B12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lastRenderedPageBreak/>
        <w:t>Non entreranno nel luogo del mio riposo».</w:t>
      </w:r>
    </w:p>
    <w:p w14:paraId="76744B0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6EF2C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965A99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270C9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SECONDA ORAZIONE</w:t>
      </w:r>
    </w:p>
    <w:p w14:paraId="611C0DA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0C4463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AF1EE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 xml:space="preserve">INNO </w:t>
      </w:r>
    </w:p>
    <w:p w14:paraId="7740A68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Ecco fiammeggia il sole;</w:t>
      </w:r>
    </w:p>
    <w:p w14:paraId="0642895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l’anima in colpa si pente:</w:t>
      </w:r>
    </w:p>
    <w:p w14:paraId="419C0D9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chi può alla luce del giorno</w:t>
      </w:r>
    </w:p>
    <w:p w14:paraId="1AC2808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peccare senza rossore?</w:t>
      </w:r>
    </w:p>
    <w:p w14:paraId="32C860C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35879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Il raggio tuo benefico</w:t>
      </w:r>
    </w:p>
    <w:p w14:paraId="3C9E6D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risani gli occhi accecati;</w:t>
      </w:r>
    </w:p>
    <w:p w14:paraId="24EB723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oh! troppo a lungo errammo</w:t>
      </w:r>
    </w:p>
    <w:p w14:paraId="778A6BE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lontani dalla tua strada.</w:t>
      </w:r>
    </w:p>
    <w:p w14:paraId="145A12F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95B75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Puri ci renda, o Padre,</w:t>
      </w:r>
    </w:p>
    <w:p w14:paraId="30A74DE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 chiarità del mattino:</w:t>
      </w:r>
    </w:p>
    <w:p w14:paraId="1D63C9A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bugiardo accento la mente non veli</w:t>
      </w:r>
    </w:p>
    <w:p w14:paraId="183C748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né l’avvilisca torbido pensiero.</w:t>
      </w:r>
    </w:p>
    <w:p w14:paraId="624FE70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5E5B3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Scenda mite la sera</w:t>
      </w:r>
    </w:p>
    <w:p w14:paraId="74DE5A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su la vita innocente:</w:t>
      </w:r>
    </w:p>
    <w:p w14:paraId="1137FF3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il male non profani</w:t>
      </w:r>
    </w:p>
    <w:p w14:paraId="2C47D2C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lastRenderedPageBreak/>
        <w:t>le membra, il labbro, il cuore.</w:t>
      </w:r>
    </w:p>
    <w:p w14:paraId="5A6CF8C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919D4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Noi t’imploriamo, o Dio,</w:t>
      </w:r>
    </w:p>
    <w:p w14:paraId="6A4B673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 il tuo Figlio unigenito</w:t>
      </w:r>
    </w:p>
    <w:p w14:paraId="69C45CB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regna con te nei secoli</w:t>
      </w:r>
    </w:p>
    <w:p w14:paraId="2D258BE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con lo Spirito Santo. Amen.</w:t>
      </w:r>
    </w:p>
    <w:p w14:paraId="147427C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27E75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ACCLAMAZIONI A CRISTO SIGNORE</w:t>
      </w:r>
    </w:p>
    <w:p w14:paraId="60E30F2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E156F">
        <w:rPr>
          <w:rFonts w:ascii="Garamond" w:hAnsi="Garamond"/>
          <w:i/>
          <w:sz w:val="36"/>
        </w:rPr>
        <w:t>Giunga la nostra acclamazione a Cristo, che col suo sacrificio ci ha dischiuso il Regno di Dio.</w:t>
      </w:r>
    </w:p>
    <w:p w14:paraId="01CA4D5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49062F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Gesù, testimone fedele, primogenito dei morti e principe dei re della terra, Kyrie eleison.</w:t>
      </w:r>
    </w:p>
    <w:p w14:paraId="0D69030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Kyrie eleison.</w:t>
      </w:r>
    </w:p>
    <w:p w14:paraId="10A5AD9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01140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che ci ami e ci hai liberati con il tuo sangue, Kyrie eleison.</w:t>
      </w:r>
    </w:p>
    <w:p w14:paraId="2769534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Kyrie eleison.</w:t>
      </w:r>
    </w:p>
    <w:p w14:paraId="0EAC169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AA1B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che hai fatto di noi un regno di sacerdoti per il Padre, Kyrie eleison.</w:t>
      </w:r>
    </w:p>
    <w:p w14:paraId="164B296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Kyrie eleison.</w:t>
      </w:r>
    </w:p>
    <w:p w14:paraId="5C7F026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BB13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che sei il Santo e il Verace, colui che ha la chiave di Davide, Kyrie eleison.</w:t>
      </w:r>
    </w:p>
    <w:p w14:paraId="7D1A3A4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Kyrie eleison.</w:t>
      </w:r>
    </w:p>
    <w:p w14:paraId="7239E76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6FCE0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che ci darai la corona della vita, Kyrie eleison.</w:t>
      </w:r>
    </w:p>
    <w:p w14:paraId="063F105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Kyrie eleison.</w:t>
      </w:r>
    </w:p>
    <w:p w14:paraId="3C62F63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C1AD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Tu, che sei il Primo e l’Ultimo e il Vivente, Kyrie eleison.</w:t>
      </w:r>
    </w:p>
    <w:p w14:paraId="08EF27F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Kyrie eleison.</w:t>
      </w:r>
    </w:p>
    <w:p w14:paraId="59DCF17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29428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Padre nostro.</w:t>
      </w:r>
    </w:p>
    <w:p w14:paraId="25EAAB2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B5F80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7DF7EE3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Signore ci benedica e ci esaudisca.</w:t>
      </w:r>
    </w:p>
    <w:p w14:paraId="2B7B9CF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Amen.</w:t>
      </w:r>
    </w:p>
    <w:p w14:paraId="40424F1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E0A2C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oppure:</w:t>
      </w:r>
    </w:p>
    <w:p w14:paraId="26D2B24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0ED1F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 santa Trinità ci salvi e ci benedica.</w:t>
      </w:r>
    </w:p>
    <w:p w14:paraId="5F98FD9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Amen.</w:t>
      </w:r>
    </w:p>
    <w:p w14:paraId="0B4476A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878E8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Nella celebrazione pubblica presieduta dal sacerdote o dal diacono si può concludere con la benedizione, nella forma classica o nelle forme solenni previste dal Messale.</w:t>
      </w:r>
    </w:p>
    <w:p w14:paraId="57737F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1FC87" w14:textId="77777777" w:rsidR="00D87FF3" w:rsidRPr="00DE156F" w:rsidRDefault="00D87FF3" w:rsidP="00D87FF3">
      <w:pPr>
        <w:rPr>
          <w:rFonts w:ascii="Garamond" w:hAnsi="Garamond"/>
          <w:sz w:val="36"/>
        </w:rPr>
      </w:pPr>
      <w:r w:rsidRPr="00DE156F">
        <w:rPr>
          <w:rFonts w:ascii="Garamond" w:hAnsi="Garamond"/>
          <w:sz w:val="36"/>
        </w:rPr>
        <w:br w:type="page"/>
      </w:r>
    </w:p>
    <w:p w14:paraId="52717D8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lastRenderedPageBreak/>
        <w:t>ORA MEDIA</w:t>
      </w:r>
    </w:p>
    <w:p w14:paraId="66E90CD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D7BE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 Dio, vieni a salvarmi.</w:t>
      </w:r>
    </w:p>
    <w:p w14:paraId="55A8104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Signore vieni presto in mio aiuto.</w:t>
      </w:r>
    </w:p>
    <w:p w14:paraId="2B867F0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C4826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4ACB156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era nel principio e ora e sempre</w:t>
      </w:r>
    </w:p>
    <w:p w14:paraId="6C014A3D" w14:textId="77777777" w:rsidR="00D87FF3" w:rsidRPr="00DE156F" w:rsidRDefault="00D87FF3" w:rsidP="00D87FF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E156F">
        <w:rPr>
          <w:rFonts w:ascii="Garamond" w:hAnsi="Garamond"/>
          <w:sz w:val="36"/>
        </w:rPr>
        <w:tab/>
        <w:t>nei secoli dei secoli. Amen.</w:t>
      </w:r>
      <w:r w:rsidRPr="00DE156F">
        <w:rPr>
          <w:rFonts w:ascii="Garamond" w:hAnsi="Garamond"/>
          <w:sz w:val="36"/>
        </w:rPr>
        <w:tab/>
        <w:t>Alleluia.</w:t>
      </w:r>
    </w:p>
    <w:p w14:paraId="0889F1F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F1512B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INNO</w:t>
      </w:r>
    </w:p>
    <w:p w14:paraId="567B928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DB0362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E156F">
        <w:rPr>
          <w:rFonts w:ascii="Garamond" w:hAnsi="Garamond"/>
          <w:b/>
          <w:sz w:val="36"/>
        </w:rPr>
        <w:t xml:space="preserve">Terza </w:t>
      </w:r>
    </w:p>
    <w:p w14:paraId="4C1A677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BFFE5E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Tu che invocato ti effondi,</w:t>
      </w:r>
    </w:p>
    <w:p w14:paraId="1324503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con il Padre e col Figlio unico Dio,</w:t>
      </w:r>
    </w:p>
    <w:p w14:paraId="73266B1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Spirito, discendi</w:t>
      </w:r>
    </w:p>
    <w:p w14:paraId="23E7C0D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senza indugio nei cuori.</w:t>
      </w:r>
    </w:p>
    <w:p w14:paraId="0CDD4C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CF68C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Gli affetti, i pensieri, la voce</w:t>
      </w:r>
    </w:p>
    <w:p w14:paraId="4FF3C88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cantino la tua lode;</w:t>
      </w:r>
    </w:p>
    <w:p w14:paraId="565FBC6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 tua fiamma divampi</w:t>
      </w:r>
    </w:p>
    <w:p w14:paraId="31CB967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gli uomini accenda d’amore.</w:t>
      </w:r>
    </w:p>
    <w:p w14:paraId="6A57D49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8315F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Ascoltaci, Padre pietoso,</w:t>
      </w:r>
    </w:p>
    <w:p w14:paraId="2DEDB92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 Gesù Cristo Signore,</w:t>
      </w:r>
    </w:p>
    <w:p w14:paraId="13E42D7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nello Spirito Santo</w:t>
      </w:r>
    </w:p>
    <w:p w14:paraId="33B1C9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vive e governa nei secoli. Amen.</w:t>
      </w:r>
    </w:p>
    <w:p w14:paraId="46903E2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AD989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E156F">
        <w:rPr>
          <w:rFonts w:ascii="Garamond" w:hAnsi="Garamond"/>
          <w:b/>
          <w:sz w:val="36"/>
        </w:rPr>
        <w:t>Sesta</w:t>
      </w:r>
    </w:p>
    <w:p w14:paraId="6CC3AFB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A382D8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Dio glorioso, altissimo sovrano,</w:t>
      </w:r>
    </w:p>
    <w:p w14:paraId="4836B92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i tempi diversi alternando,</w:t>
      </w:r>
    </w:p>
    <w:p w14:paraId="766A00B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lastRenderedPageBreak/>
        <w:t>orni di dolce chiarità il mattino</w:t>
      </w:r>
    </w:p>
    <w:p w14:paraId="5BA9FD0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l’infocato meriggio avvampi,</w:t>
      </w:r>
    </w:p>
    <w:p w14:paraId="235D480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A0A40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placa la furia delle discordie,</w:t>
      </w:r>
    </w:p>
    <w:p w14:paraId="49C2AEC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spegni il funesto ardore dell’odio,</w:t>
      </w:r>
    </w:p>
    <w:p w14:paraId="4CB83EF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dona alle membra sanità e vigore,</w:t>
      </w:r>
    </w:p>
    <w:p w14:paraId="535483C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agli animi dona la pace.</w:t>
      </w:r>
    </w:p>
    <w:p w14:paraId="6C50B21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CD617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Ascoltaci, Padre pietoso,</w:t>
      </w:r>
    </w:p>
    <w:p w14:paraId="5821F4B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 Gesù Cristo Signore,</w:t>
      </w:r>
    </w:p>
    <w:p w14:paraId="29B5F78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nello Spirito Santo</w:t>
      </w:r>
    </w:p>
    <w:p w14:paraId="44E506B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vive e governa nei secoli. Amen.</w:t>
      </w:r>
    </w:p>
    <w:p w14:paraId="213EDE0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D802E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E156F">
        <w:rPr>
          <w:rFonts w:ascii="Garamond" w:hAnsi="Garamond"/>
          <w:b/>
          <w:sz w:val="36"/>
        </w:rPr>
        <w:t>Nona</w:t>
      </w:r>
    </w:p>
    <w:p w14:paraId="10F3AA9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EE41A7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Perpetuo vigore degli esseri,</w:t>
      </w:r>
    </w:p>
    <w:p w14:paraId="3FD7A57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eterno e immutabile stai</w:t>
      </w:r>
    </w:p>
    <w:p w14:paraId="4EF296A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 la vicenda regoli del giorno</w:t>
      </w:r>
    </w:p>
    <w:p w14:paraId="4B8B2E4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nell’inesausto gioco della luce,</w:t>
      </w:r>
    </w:p>
    <w:p w14:paraId="357B6C4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F5BDC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la nostra sera irradia</w:t>
      </w:r>
    </w:p>
    <w:p w14:paraId="207D666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del tuo vitale splendore;</w:t>
      </w:r>
    </w:p>
    <w:p w14:paraId="05CEA70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premia la morte dei giusti</w:t>
      </w:r>
    </w:p>
    <w:p w14:paraId="63EBA6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col giorno che non tramonta.</w:t>
      </w:r>
    </w:p>
    <w:p w14:paraId="626F4F4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4027D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Ascoltaci, Padre pietoso,</w:t>
      </w:r>
    </w:p>
    <w:p w14:paraId="2F45119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per Gesù Cristo Signore,</w:t>
      </w:r>
    </w:p>
    <w:p w14:paraId="07BF8C7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nello Spirito Santo</w:t>
      </w:r>
    </w:p>
    <w:p w14:paraId="5A7C923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vive e governa nei secoli. Amen.</w:t>
      </w:r>
    </w:p>
    <w:p w14:paraId="780116E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D9539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SALMODIA</w:t>
      </w:r>
    </w:p>
    <w:p w14:paraId="1869C6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lastRenderedPageBreak/>
        <w:t>Salmo 118,121-128 XVI (Ain)</w:t>
      </w:r>
    </w:p>
    <w:p w14:paraId="2CE6027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F8C0C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Non abbandonarmi, o Dio, * ai miei oppressori.</w:t>
      </w:r>
    </w:p>
    <w:p w14:paraId="78088BA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34F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Ho agito secondo diritto e giustizia; *</w:t>
      </w:r>
    </w:p>
    <w:p w14:paraId="7D70B19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non abbandonarmi ai miei oppressori.</w:t>
      </w:r>
    </w:p>
    <w:p w14:paraId="675AAD9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Assicura il bene al tuo servo; *</w:t>
      </w:r>
    </w:p>
    <w:p w14:paraId="1CC1BCA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non mi opprimano i superbi.</w:t>
      </w:r>
    </w:p>
    <w:p w14:paraId="4F6EAA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7ECA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I miei occhi si consumano </w:t>
      </w:r>
    </w:p>
    <w:p w14:paraId="121A554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nell’attesa della tua salvezza *</w:t>
      </w:r>
    </w:p>
    <w:p w14:paraId="1747392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della tua parola di giustizia.</w:t>
      </w:r>
    </w:p>
    <w:p w14:paraId="2267456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Agisci con il tuo servo secondo il tuo amore *</w:t>
      </w:r>
    </w:p>
    <w:p w14:paraId="6EDE9D3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insegnami i tuoi comandamenti.</w:t>
      </w:r>
    </w:p>
    <w:p w14:paraId="6D43340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2FEEF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Io sono tuo servo, fammi comprendere *</w:t>
      </w:r>
    </w:p>
    <w:p w14:paraId="37EEA43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conoscerò i tuoi insegnamenti.</w:t>
      </w:r>
    </w:p>
    <w:p w14:paraId="591F885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È tempo che tu agisca, Signore; *</w:t>
      </w:r>
    </w:p>
    <w:p w14:paraId="29BE0C5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hanno violato la tua legge.</w:t>
      </w:r>
    </w:p>
    <w:p w14:paraId="7AECD2F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66AB7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Perciò amo i tuoi comandamenti *</w:t>
      </w:r>
    </w:p>
    <w:p w14:paraId="7FCBFA2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più dell’oro, più dell’oro fino.</w:t>
      </w:r>
    </w:p>
    <w:p w14:paraId="4F4947F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questo tengo cari i tuoi precetti *</w:t>
      </w:r>
    </w:p>
    <w:p w14:paraId="4959E05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e odio ogni via di menzogna.</w:t>
      </w:r>
    </w:p>
    <w:p w14:paraId="1801144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375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747578A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A2C1E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Non abbandonarmi, o Dio, * ai miei oppressori.</w:t>
      </w:r>
    </w:p>
    <w:p w14:paraId="53F6E63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EB61A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Salmo 65</w:t>
      </w:r>
    </w:p>
    <w:p w14:paraId="7E0E96B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 (1-12)</w:t>
      </w:r>
    </w:p>
    <w:p w14:paraId="10B9C4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41B9F50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color w:val="FF0000"/>
          <w:sz w:val="36"/>
        </w:rPr>
        <w:t xml:space="preserve"> </w:t>
      </w:r>
      <w:r w:rsidRPr="00DE156F">
        <w:rPr>
          <w:rFonts w:ascii="Garamond" w:hAnsi="Garamond"/>
          <w:sz w:val="36"/>
        </w:rPr>
        <w:t xml:space="preserve">Acclamate a Dio da tutta la terra, * cantate alla gloria del suo nome. </w:t>
      </w:r>
      <w:r w:rsidRPr="00DE156F">
        <w:rPr>
          <w:rFonts w:ascii="Garamond" w:hAnsi="Garamond"/>
          <w:color w:val="FF0000"/>
          <w:sz w:val="36"/>
        </w:rPr>
        <w:t>†</w:t>
      </w:r>
    </w:p>
    <w:p w14:paraId="15FA47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AE6D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Acclamate a Dio da tutta la terra, †</w:t>
      </w:r>
    </w:p>
    <w:p w14:paraId="14C79CF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cantate alla gloria del suo nome, *</w:t>
      </w:r>
    </w:p>
    <w:p w14:paraId="48DE03D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color w:val="FF0000"/>
          <w:sz w:val="36"/>
        </w:rPr>
        <w:t xml:space="preserve">† </w:t>
      </w:r>
      <w:r w:rsidRPr="00DE156F">
        <w:rPr>
          <w:rFonts w:ascii="Garamond" w:hAnsi="Garamond"/>
          <w:sz w:val="36"/>
        </w:rPr>
        <w:t>date a lui splendida lode.</w:t>
      </w:r>
    </w:p>
    <w:p w14:paraId="0846A4A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27681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Dite a Dio: «Stupende sono le tue opere! *</w:t>
      </w:r>
    </w:p>
    <w:p w14:paraId="17D0465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Per la grandezza della tua potenza</w:t>
      </w:r>
    </w:p>
    <w:p w14:paraId="2C28571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a te si piegano i tuoi nemici.</w:t>
      </w:r>
    </w:p>
    <w:p w14:paraId="22A2107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5F139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 te si prostri tutta la terra, *</w:t>
      </w:r>
    </w:p>
    <w:p w14:paraId="607EE6E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a te canti inni, canti al tuo nome».</w:t>
      </w:r>
    </w:p>
    <w:p w14:paraId="7F6C6F4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Venite e vedete le opere di Dio, *</w:t>
      </w:r>
    </w:p>
    <w:p w14:paraId="7DF6B8D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mirabile nel suo agire sugli uomini.</w:t>
      </w:r>
    </w:p>
    <w:p w14:paraId="7D1DB7E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24910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Egli cambiò il mare in terra ferma, †</w:t>
      </w:r>
    </w:p>
    <w:p w14:paraId="2DDD76D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passarono a piedi il fiume; *</w:t>
      </w:r>
    </w:p>
    <w:p w14:paraId="2425DFB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per questo in lui esultiamo di gioia.</w:t>
      </w:r>
    </w:p>
    <w:p w14:paraId="5C044AB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43E0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Con la sua forza domina in eterno, †</w:t>
      </w:r>
    </w:p>
    <w:p w14:paraId="3CBB842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il suo occhio scruta le nazioni; *</w:t>
      </w:r>
    </w:p>
    <w:p w14:paraId="00CAAE0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 ribelli non rialzino la fronte.</w:t>
      </w:r>
    </w:p>
    <w:p w14:paraId="7A8424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7F052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Benedite, popoli, il nostro Dio, *</w:t>
      </w:r>
    </w:p>
    <w:p w14:paraId="35F51FC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fate risuonare la sua lode;</w:t>
      </w:r>
    </w:p>
    <w:p w14:paraId="17D1E0A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è lui che salvò la nostra vita *</w:t>
      </w:r>
    </w:p>
    <w:p w14:paraId="69A33C3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e non lasciò vacillare i nostri passi.</w:t>
      </w:r>
    </w:p>
    <w:p w14:paraId="36498E2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E034C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tu ci hai messi alla prova; *</w:t>
      </w:r>
    </w:p>
    <w:p w14:paraId="3A55ADB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ci hai passati al crogiuolo, come l’argento.</w:t>
      </w:r>
    </w:p>
    <w:p w14:paraId="03F6A6F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Ci hai fatti cadere in un agguato, *</w:t>
      </w:r>
    </w:p>
    <w:p w14:paraId="286F346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hai messo un peso ai nostri fianchi.</w:t>
      </w:r>
    </w:p>
    <w:p w14:paraId="4D395C5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8F73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Hai fatto cavalcare uomini sulle nostre teste; †</w:t>
      </w:r>
    </w:p>
    <w:p w14:paraId="0350988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ci hai fatto passare per il fuoco e l’acqua, *</w:t>
      </w:r>
    </w:p>
    <w:p w14:paraId="45F8389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ma poi ci hai dato sollievo.</w:t>
      </w:r>
    </w:p>
    <w:p w14:paraId="5E9F4ED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9FC2F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2C06DD5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6700A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color w:val="FF0000"/>
          <w:sz w:val="36"/>
        </w:rPr>
        <w:t xml:space="preserve"> </w:t>
      </w:r>
      <w:r w:rsidRPr="00DE156F">
        <w:rPr>
          <w:rFonts w:ascii="Garamond" w:hAnsi="Garamond"/>
          <w:sz w:val="36"/>
        </w:rPr>
        <w:t>Acclamate a Dio da tutta la terra, * cantate alla gloria del suo nome.</w:t>
      </w:r>
    </w:p>
    <w:p w14:paraId="709074D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F06B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II (13-20)</w:t>
      </w:r>
    </w:p>
    <w:p w14:paraId="3712682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831DAB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3</w:t>
      </w:r>
      <w:r w:rsidRPr="00DE156F">
        <w:rPr>
          <w:rFonts w:ascii="Garamond" w:hAnsi="Garamond"/>
          <w:color w:val="FF0000"/>
          <w:sz w:val="36"/>
        </w:rPr>
        <w:t xml:space="preserve"> </w:t>
      </w:r>
      <w:r w:rsidRPr="00DE156F">
        <w:rPr>
          <w:rFonts w:ascii="Garamond" w:hAnsi="Garamond"/>
          <w:sz w:val="36"/>
        </w:rPr>
        <w:t>Venite, ascoltate, e narrerò * quanto ha fatto per me il Signore Dio.</w:t>
      </w:r>
    </w:p>
    <w:p w14:paraId="0BA0435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446EE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Entrerò nella tua casa con olocausti, *</w:t>
      </w:r>
    </w:p>
    <w:p w14:paraId="425F1E8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a te scioglierò i miei voti,</w:t>
      </w:r>
    </w:p>
    <w:p w14:paraId="562425D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 voti pronunziati dalle mie labbra, *</w:t>
      </w:r>
    </w:p>
    <w:p w14:paraId="43CCBDC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promessi nel momento dell’angoscia.</w:t>
      </w:r>
    </w:p>
    <w:p w14:paraId="2098CA1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CBB0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Ti offrirò pingui olocausti</w:t>
      </w:r>
    </w:p>
    <w:p w14:paraId="51F0C97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con fragranza di montoni, *</w:t>
      </w:r>
    </w:p>
    <w:p w14:paraId="1D6EFCE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immolerò a te buoi e capri.</w:t>
      </w:r>
    </w:p>
    <w:p w14:paraId="45EA109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8BAB2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Venite, ascoltate, voi tutti che temete Dio, *</w:t>
      </w:r>
    </w:p>
    <w:p w14:paraId="6C30D9E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narrerò quanto per me ha fatto.</w:t>
      </w:r>
    </w:p>
    <w:p w14:paraId="2923F5E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9DF60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 lui ho rivolto il mio grido, *</w:t>
      </w:r>
    </w:p>
    <w:p w14:paraId="3DF4A3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la mia lingua cantò la sua lode.</w:t>
      </w:r>
    </w:p>
    <w:p w14:paraId="6D41306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Se nel mio cuore avessi cercato il male, *</w:t>
      </w:r>
    </w:p>
    <w:p w14:paraId="78E9FA6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il Signore non mi avrebbe ascoltato.</w:t>
      </w:r>
    </w:p>
    <w:p w14:paraId="4338940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94343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 Dio ha ascoltato, *</w:t>
      </w:r>
    </w:p>
    <w:p w14:paraId="0CA5555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si è fatto attento alla voce della mia preghiera.</w:t>
      </w:r>
    </w:p>
    <w:p w14:paraId="3DC6C4C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Sia benedetto Dio: </w:t>
      </w:r>
    </w:p>
    <w:p w14:paraId="0D78545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non ha respinto la mia preghiera, *</w:t>
      </w:r>
    </w:p>
    <w:p w14:paraId="5C48A17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non mi ha negato la sua misericordia.</w:t>
      </w:r>
    </w:p>
    <w:p w14:paraId="69662DF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FF16C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818CDC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9AC85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3</w:t>
      </w:r>
      <w:r w:rsidRPr="00DE156F">
        <w:rPr>
          <w:rFonts w:ascii="Garamond" w:hAnsi="Garamond"/>
          <w:color w:val="FF0000"/>
          <w:sz w:val="36"/>
        </w:rPr>
        <w:t xml:space="preserve"> </w:t>
      </w:r>
      <w:r w:rsidRPr="00DE156F">
        <w:rPr>
          <w:rFonts w:ascii="Garamond" w:hAnsi="Garamond"/>
          <w:sz w:val="36"/>
        </w:rPr>
        <w:t>Venite, ascoltate, e narrerò * quanto ha fatto per me il Signore Dio.</w:t>
      </w:r>
    </w:p>
    <w:p w14:paraId="1F05BB2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E8B9E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Alle altre Ore salmodia complementare.</w:t>
      </w:r>
    </w:p>
    <w:p w14:paraId="3031AA3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5CCAA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E156F">
        <w:rPr>
          <w:rFonts w:ascii="Garamond" w:hAnsi="Garamond"/>
          <w:b/>
          <w:sz w:val="36"/>
        </w:rPr>
        <w:t>Terza</w:t>
      </w:r>
    </w:p>
    <w:p w14:paraId="0ED6BF5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F76095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LETTURA BREVE</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1 Gv 3,23-24</w:t>
      </w:r>
    </w:p>
    <w:p w14:paraId="4E51786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2684851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F2D1B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Insegnami a compiere il tuo volere.</w:t>
      </w:r>
    </w:p>
    <w:p w14:paraId="32645E2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Insegnami a compiere il tuo volere * perché tu sei il mio Dio.</w:t>
      </w:r>
    </w:p>
    <w:p w14:paraId="4F7DD87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9E6FBB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tuo Spirito buono mi guidi in terra piana.</w:t>
      </w:r>
    </w:p>
    <w:p w14:paraId="1D53803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lastRenderedPageBreak/>
        <w:tab/>
        <w:t>Perché tu sei il mio Dio.</w:t>
      </w:r>
    </w:p>
    <w:p w14:paraId="276969B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092E6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0546039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Insegnami a compiere il tuo volere * perché tu sei il mio Dio.</w:t>
      </w:r>
    </w:p>
    <w:p w14:paraId="6A05112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6FAF5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ORAZIONE</w:t>
      </w:r>
    </w:p>
    <w:p w14:paraId="5AA6F3A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51DE0CF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A4E5A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270C1EA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Benediciamo il Signore.</w:t>
      </w:r>
    </w:p>
    <w:p w14:paraId="1700A95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Rendiamo grazie a Dio.</w:t>
      </w:r>
    </w:p>
    <w:p w14:paraId="0F6E0D3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FD7B7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E156F">
        <w:rPr>
          <w:rFonts w:ascii="Garamond" w:hAnsi="Garamond"/>
          <w:b/>
          <w:sz w:val="36"/>
        </w:rPr>
        <w:t>Sesta</w:t>
      </w:r>
    </w:p>
    <w:p w14:paraId="1676CD4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6AD6A4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LETTURA BREVE</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Col 3,12-13</w:t>
      </w:r>
    </w:p>
    <w:p w14:paraId="25D388C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3F320ED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70D0F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Benedici il Signore, anima mia.</w:t>
      </w:r>
    </w:p>
    <w:p w14:paraId="490E1CD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Benedici il Signore, anima mia: * egli perdona tutte le tue colpe.</w:t>
      </w:r>
    </w:p>
    <w:p w14:paraId="3D74BD5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919C8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Salva dall’abisso la tua vita.</w:t>
      </w:r>
    </w:p>
    <w:p w14:paraId="672E0D80"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Egli perdona tutte le tue colpe.</w:t>
      </w:r>
    </w:p>
    <w:p w14:paraId="6CC8E56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149A1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1B678AA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lastRenderedPageBreak/>
        <w:t>Benedici il Signore, anima mia: * egli perdona tutte le tue colpe.</w:t>
      </w:r>
    </w:p>
    <w:p w14:paraId="6E3F8B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E219F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ORAZIONE</w:t>
      </w:r>
    </w:p>
    <w:p w14:paraId="7B0B46C9"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7AA78B5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99B8C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0C51EC2E"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Benediciamo il Signore.</w:t>
      </w:r>
    </w:p>
    <w:p w14:paraId="3DDE644C"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Rendiamo grazie a Dio.</w:t>
      </w:r>
    </w:p>
    <w:p w14:paraId="17BA8B4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7F050D"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E156F">
        <w:rPr>
          <w:rFonts w:ascii="Garamond" w:hAnsi="Garamond"/>
          <w:b/>
          <w:sz w:val="36"/>
        </w:rPr>
        <w:t>Nona</w:t>
      </w:r>
    </w:p>
    <w:p w14:paraId="25F1BC2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5CB3A3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LETTURA BREVE</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Rm 3,23-25a</w:t>
      </w:r>
    </w:p>
    <w:p w14:paraId="2085565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364DA22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21FC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Fa’ che si conosca sulla terra la tua via.</w:t>
      </w:r>
    </w:p>
    <w:p w14:paraId="789B352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Fa’ che si conosca sulla terra la tua via, * fra tutte le genti risplenda la tua salvezza.</w:t>
      </w:r>
    </w:p>
    <w:p w14:paraId="7552AA5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5D22EA"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Ti lodino i popoli, o Dio.</w:t>
      </w:r>
    </w:p>
    <w:p w14:paraId="33117973"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Fra tutte le genti risplenda la tua salvezza.</w:t>
      </w:r>
    </w:p>
    <w:p w14:paraId="406CEFC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380F5F"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37B27412"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Fa’ che si conosca sulla terra la tua via, * fra tutte le genti risplenda la tua salvezza.</w:t>
      </w:r>
    </w:p>
    <w:p w14:paraId="541BB818"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725D97"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ORAZIONE</w:t>
      </w:r>
    </w:p>
    <w:p w14:paraId="2C7D40C6"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che ci hai dato la vita di grazia in virtù della croce, fa’ che ora ci conformiamo al Cristo che soffre per arrivare un giorno alla sua gloria di Redentore risorto, che vive e regna nei secoli dei secoli.</w:t>
      </w:r>
    </w:p>
    <w:p w14:paraId="5C2ABA61"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3CFBE5"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3498662B"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Benediciamo il Signore.</w:t>
      </w:r>
    </w:p>
    <w:p w14:paraId="559461B4" w14:textId="77777777" w:rsidR="00D87FF3" w:rsidRPr="00DE156F" w:rsidRDefault="00D87FF3" w:rsidP="00D87F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Rendiamo grazie a Dio.</w:t>
      </w:r>
    </w:p>
    <w:p w14:paraId="360289DE" w14:textId="77777777" w:rsidR="00F33802" w:rsidRPr="00DE156F" w:rsidRDefault="00F33802" w:rsidP="00F33802">
      <w:pPr>
        <w:rPr>
          <w:rFonts w:ascii="Garamond" w:hAnsi="Garamond"/>
          <w:sz w:val="36"/>
        </w:rPr>
      </w:pPr>
      <w:r w:rsidRPr="00DE156F">
        <w:rPr>
          <w:rFonts w:ascii="Garamond" w:hAnsi="Garamond"/>
          <w:sz w:val="36"/>
        </w:rPr>
        <w:br w:type="page"/>
      </w:r>
    </w:p>
    <w:p w14:paraId="0F0BE780" w14:textId="19C03696"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E156F">
        <w:rPr>
          <w:rFonts w:ascii="Garamond" w:hAnsi="Garamond"/>
          <w:b/>
          <w:color w:val="FF0000"/>
          <w:sz w:val="56"/>
        </w:rPr>
        <w:lastRenderedPageBreak/>
        <w:t>II DOMENICA</w:t>
      </w:r>
    </w:p>
    <w:p w14:paraId="7DFADB8D" w14:textId="596338FF"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E156F">
        <w:rPr>
          <w:rFonts w:ascii="Garamond" w:hAnsi="Garamond"/>
          <w:b/>
          <w:color w:val="FF0000"/>
          <w:sz w:val="56"/>
        </w:rPr>
        <w:t>DOPO PENTECOSTE</w:t>
      </w:r>
    </w:p>
    <w:p w14:paraId="56BCD059" w14:textId="4E03D2CB" w:rsidR="00D87FF3" w:rsidRPr="00DE156F" w:rsidRDefault="00D87FF3" w:rsidP="00D87FF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E156F">
        <w:rPr>
          <w:rFonts w:ascii="Garamond" w:hAnsi="Garamond"/>
          <w:color w:val="FF0000"/>
          <w:sz w:val="48"/>
          <w:szCs w:val="24"/>
        </w:rPr>
        <w:t xml:space="preserve">XII settimana </w:t>
      </w:r>
      <w:r w:rsidRPr="00DE156F">
        <w:rPr>
          <w:rFonts w:ascii="Garamond" w:hAnsi="Garamond"/>
          <w:i/>
          <w:color w:val="FF0000"/>
          <w:sz w:val="48"/>
          <w:szCs w:val="24"/>
        </w:rPr>
        <w:t>per Annum</w:t>
      </w:r>
      <w:r w:rsidRPr="00DE156F">
        <w:rPr>
          <w:rFonts w:ascii="Garamond" w:hAnsi="Garamond"/>
          <w:color w:val="FF0000"/>
          <w:sz w:val="48"/>
          <w:szCs w:val="24"/>
        </w:rPr>
        <w:t xml:space="preserve"> – IV del salterio</w:t>
      </w:r>
    </w:p>
    <w:p w14:paraId="698FEEB2" w14:textId="77777777" w:rsidR="00D87FF3" w:rsidRPr="00DE156F" w:rsidRDefault="00D87FF3"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13C1C4A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PRIMI VESPRI</w:t>
      </w:r>
    </w:p>
    <w:p w14:paraId="0BA1FEA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B236A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Signore sia con voi.</w:t>
      </w:r>
    </w:p>
    <w:p w14:paraId="2FE7D8D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con il tuo spirito.</w:t>
      </w:r>
    </w:p>
    <w:p w14:paraId="6C77B6E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B1B31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oppure:</w:t>
      </w:r>
    </w:p>
    <w:p w14:paraId="073018C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B325BB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Signore ascolta la nostra preghiera.</w:t>
      </w:r>
    </w:p>
    <w:p w14:paraId="35F5266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il nostro grido giunga fino a te.</w:t>
      </w:r>
    </w:p>
    <w:p w14:paraId="18CF8D6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7124B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RITO DELLA LUCE</w:t>
      </w:r>
    </w:p>
    <w:p w14:paraId="2899D74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 tenebra passa</w:t>
      </w:r>
    </w:p>
    <w:p w14:paraId="30E44FC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la vera luce già risplende.</w:t>
      </w:r>
    </w:p>
    <w:p w14:paraId="41D64E3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Chi ama veramente i suoi fratelli,</w:t>
      </w:r>
    </w:p>
    <w:p w14:paraId="5583F05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dimora nella luce.</w:t>
      </w:r>
    </w:p>
    <w:p w14:paraId="41A841A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EC5E4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Non trovi inciampo nel tuo cammino,</w:t>
      </w:r>
    </w:p>
    <w:p w14:paraId="7CEA31E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se l’amore ti illumina.</w:t>
      </w:r>
    </w:p>
    <w:p w14:paraId="3F89FA1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Chi ama veramente i suoi fratelli,</w:t>
      </w:r>
    </w:p>
    <w:p w14:paraId="2B4BDF4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dimora nella luce.</w:t>
      </w:r>
    </w:p>
    <w:p w14:paraId="18C0A27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25B7F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 tenebra passa</w:t>
      </w:r>
    </w:p>
    <w:p w14:paraId="0F0FB84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la vera luce già risplende.</w:t>
      </w:r>
    </w:p>
    <w:p w14:paraId="691C658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Chi ama veramente i suoi fratelli,</w:t>
      </w:r>
    </w:p>
    <w:p w14:paraId="017117E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dimora nella luce.</w:t>
      </w:r>
    </w:p>
    <w:p w14:paraId="6AAE196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10AE1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INNO</w:t>
      </w:r>
    </w:p>
    <w:p w14:paraId="7EF3F72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 Trinità beata, unico Dio,</w:t>
      </w:r>
    </w:p>
    <w:p w14:paraId="705D9FF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ora che muore il giorno</w:t>
      </w:r>
    </w:p>
    <w:p w14:paraId="52CE5F8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all’eterna tua luce</w:t>
      </w:r>
    </w:p>
    <w:p w14:paraId="5233C30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accendi i nostri cuori</w:t>
      </w:r>
    </w:p>
    <w:p w14:paraId="26CE404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184E85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Ascende a te la lode mattutina,</w:t>
      </w:r>
    </w:p>
    <w:p w14:paraId="72D237C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 te nel vespero il canto:</w:t>
      </w:r>
    </w:p>
    <w:p w14:paraId="05B3D0C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 te, adoranti, la gloria</w:t>
      </w:r>
    </w:p>
    <w:p w14:paraId="5E5C136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eleveremo nei secoli.</w:t>
      </w:r>
    </w:p>
    <w:p w14:paraId="0D61B62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95DE8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 Cristo e al Padre salga la preghiera,</w:t>
      </w:r>
    </w:p>
    <w:p w14:paraId="2887555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salga allo Spirito del Padre e di Cristo:</w:t>
      </w:r>
    </w:p>
    <w:p w14:paraId="6AE0973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unico Dio, Trinità beata,</w:t>
      </w:r>
    </w:p>
    <w:p w14:paraId="4516A2F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riscalda del tuo amore chi ti implora. Amen.</w:t>
      </w:r>
    </w:p>
    <w:p w14:paraId="1077241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AF727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SALMODIA</w:t>
      </w:r>
    </w:p>
    <w:p w14:paraId="76C66A2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Salmo 121</w:t>
      </w:r>
    </w:p>
    <w:p w14:paraId="34E4870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E1E193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Entreremo con gioia nella casa del Signore.</w:t>
      </w:r>
    </w:p>
    <w:p w14:paraId="23B98FB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CA752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Quale gioia, quando mi dissero: *</w:t>
      </w:r>
    </w:p>
    <w:p w14:paraId="11FD630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«Andremo alla casa del Signore». </w:t>
      </w:r>
    </w:p>
    <w:p w14:paraId="40CD328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ora i nostri piedi si fermano *</w:t>
      </w:r>
    </w:p>
    <w:p w14:paraId="1B17375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alle tue porte, Gerusalemme! </w:t>
      </w:r>
    </w:p>
    <w:p w14:paraId="64B39C9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8C04D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Gerusalemme è costruita *</w:t>
      </w:r>
    </w:p>
    <w:p w14:paraId="6BA32CE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come città salda e compatta. </w:t>
      </w:r>
    </w:p>
    <w:p w14:paraId="6DFDC67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B2F66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Là salgono insieme le tribù, le tribù del Signore, †</w:t>
      </w:r>
    </w:p>
    <w:p w14:paraId="5BA4ACE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secondo la legge di Israele, *</w:t>
      </w:r>
    </w:p>
    <w:p w14:paraId="578A1D0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per lodare il nome del Signore. </w:t>
      </w:r>
    </w:p>
    <w:p w14:paraId="688903E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6713F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Là sono posti i seggi del giudizio, *</w:t>
      </w:r>
    </w:p>
    <w:p w14:paraId="6C752E1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i seggi della casa di Davide. </w:t>
      </w:r>
    </w:p>
    <w:p w14:paraId="6676EA7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0DF8F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Domandate pace per Gerusalemme: *</w:t>
      </w:r>
    </w:p>
    <w:p w14:paraId="6216550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sia pace a coloro che ti amano, </w:t>
      </w:r>
    </w:p>
    <w:p w14:paraId="0DC9F53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sia pace sulle tue mura, *</w:t>
      </w:r>
    </w:p>
    <w:p w14:paraId="17D0435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sicurezza nei tuoi baluardi. </w:t>
      </w:r>
    </w:p>
    <w:p w14:paraId="2BB4926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61A14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i miei fratelli e i miei amici *</w:t>
      </w:r>
    </w:p>
    <w:p w14:paraId="4174360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io dirò: «Su di te sia pace!». </w:t>
      </w:r>
    </w:p>
    <w:p w14:paraId="22493DE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la casa del Signore nostro Dio, *</w:t>
      </w:r>
    </w:p>
    <w:p w14:paraId="6ED78EF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chiederò per te il bene.</w:t>
      </w:r>
    </w:p>
    <w:p w14:paraId="5E949CB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4C92B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2A52A7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5B8CC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1</w:t>
      </w:r>
      <w:r w:rsidRPr="00DE156F">
        <w:rPr>
          <w:rFonts w:ascii="Garamond" w:hAnsi="Garamond"/>
          <w:color w:val="FF0000"/>
          <w:sz w:val="36"/>
        </w:rPr>
        <w:t xml:space="preserve"> </w:t>
      </w:r>
      <w:r w:rsidRPr="00DE156F">
        <w:rPr>
          <w:rFonts w:ascii="Garamond" w:hAnsi="Garamond"/>
          <w:sz w:val="36"/>
        </w:rPr>
        <w:t>Entreremo con gioia nella casa del Signore.</w:t>
      </w:r>
    </w:p>
    <w:p w14:paraId="3434447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33A6C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Salmo 129</w:t>
      </w:r>
    </w:p>
    <w:p w14:paraId="5C93064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658D2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sz w:val="36"/>
        </w:rPr>
        <w:t xml:space="preserve"> Siano i tuoi orecchi attenti, o Signore, * alla voce della mia preghiera.</w:t>
      </w:r>
    </w:p>
    <w:p w14:paraId="45E5724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5CF3F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Dal profondo a te grido, o Signore; *</w:t>
      </w:r>
    </w:p>
    <w:p w14:paraId="1F08281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Signore, ascolta la mia voce. </w:t>
      </w:r>
    </w:p>
    <w:p w14:paraId="16F6E0A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Siano i tuoi orecchi attenti *</w:t>
      </w:r>
    </w:p>
    <w:p w14:paraId="18147E5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alla voce della mia preghiera. </w:t>
      </w:r>
    </w:p>
    <w:p w14:paraId="6540BBF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78723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Se consideri le colpe, Signore, *</w:t>
      </w:r>
    </w:p>
    <w:p w14:paraId="4AC350C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Signore, chi potrà sussistere? </w:t>
      </w:r>
    </w:p>
    <w:p w14:paraId="41FE81D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 presso di te è il perdono: *</w:t>
      </w:r>
    </w:p>
    <w:p w14:paraId="5BC7DAA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perciò avremo il tuo timore. </w:t>
      </w:r>
    </w:p>
    <w:p w14:paraId="1D1B8EA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BBA8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Io spero nel Signore, *</w:t>
      </w:r>
    </w:p>
    <w:p w14:paraId="1F6F0F6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l’anima mia spera nella sua parola. </w:t>
      </w:r>
    </w:p>
    <w:p w14:paraId="02ADC34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L’anima mia attende il Signore *</w:t>
      </w:r>
    </w:p>
    <w:p w14:paraId="5F290F6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più che le sentinelle l’aurora. </w:t>
      </w:r>
    </w:p>
    <w:p w14:paraId="4540940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7B7E1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Israele attenda il Signore, *</w:t>
      </w:r>
    </w:p>
    <w:p w14:paraId="71A16FB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perché presso il Signore è la misericordia </w:t>
      </w:r>
    </w:p>
    <w:p w14:paraId="5947387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grande è presso di lui la redenzione; *</w:t>
      </w:r>
    </w:p>
    <w:p w14:paraId="1C4CF7D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egli redimerà Israele da tutte le sue colpe.</w:t>
      </w:r>
    </w:p>
    <w:p w14:paraId="4FCC635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0D07C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61F150E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ADEA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 2</w:t>
      </w:r>
      <w:r w:rsidRPr="00DE156F">
        <w:rPr>
          <w:rFonts w:ascii="Garamond" w:hAnsi="Garamond"/>
          <w:sz w:val="36"/>
        </w:rPr>
        <w:t xml:space="preserve"> Siano i tuoi orecchi attenti, o Signore, * alla voce della mia preghiera.</w:t>
      </w:r>
    </w:p>
    <w:p w14:paraId="78FB9F5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1D29D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PRIMA ORAZIONE</w:t>
      </w:r>
    </w:p>
    <w:p w14:paraId="41DC294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362762E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0A0BE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CANTICO DELLA BEATA VERGINE</w:t>
      </w:r>
    </w:p>
    <w:p w14:paraId="3C77DB3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Cantico</w:t>
      </w:r>
      <w:r w:rsidRPr="00DE156F">
        <w:rPr>
          <w:rFonts w:ascii="Garamond" w:hAnsi="Garamond"/>
          <w:b/>
          <w:color w:val="FF0000"/>
          <w:sz w:val="36"/>
        </w:rPr>
        <w:tab/>
        <w:t>Lc 1,46-55</w:t>
      </w:r>
    </w:p>
    <w:p w14:paraId="5D2274B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E4B49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Lodiamo il Signore che vive nei cieli; lodiamo il Figlio che si fece uomo, sospinto dall’amore: * venne nel mondo a guarire le nostre ferite, ora glorioso regna.</w:t>
      </w:r>
    </w:p>
    <w:p w14:paraId="19F03D4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C7AE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L’anima mia magnifica il Signore *</w:t>
      </w:r>
    </w:p>
    <w:p w14:paraId="4CB3D82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il mio spirito esulta in Dio, mio salvatore,</w:t>
      </w:r>
    </w:p>
    <w:p w14:paraId="2A77D05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7F9B3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perché ha guardato l’umiltà della sua serva. *</w:t>
      </w:r>
    </w:p>
    <w:p w14:paraId="2771E35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D’ora in poi tutte le generazioni mi chiameranno beata.</w:t>
      </w:r>
    </w:p>
    <w:p w14:paraId="572A9AE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8663A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Grandi cose ha fatto in me l’Onnipotente *</w:t>
      </w:r>
    </w:p>
    <w:p w14:paraId="76A979D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Santo è il suo nome:</w:t>
      </w:r>
    </w:p>
    <w:p w14:paraId="5EB4498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6B09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di generazione in generazione la sua misericordia *</w:t>
      </w:r>
    </w:p>
    <w:p w14:paraId="756263A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si stende su quelli che lo temono.</w:t>
      </w:r>
    </w:p>
    <w:p w14:paraId="5A96F29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E53F6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Ha spiegato la potenza del suo braccio, *</w:t>
      </w:r>
    </w:p>
    <w:p w14:paraId="54BD52B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ha disperso i superbi nei pensieri del loro cuore;</w:t>
      </w:r>
    </w:p>
    <w:p w14:paraId="7E1C091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953E1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ha rovesciato i potenti dai troni, *</w:t>
      </w:r>
    </w:p>
    <w:p w14:paraId="3C7C2C6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ha innalzato gli umili;</w:t>
      </w:r>
    </w:p>
    <w:p w14:paraId="02C07E2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B3847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ha ricolmato di beni gli affamati, *</w:t>
      </w:r>
    </w:p>
    <w:p w14:paraId="5AEE9AB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ha rimandato i ricchi a mani vuote.</w:t>
      </w:r>
    </w:p>
    <w:p w14:paraId="0EB206C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B68F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Ha soccorso Israele, suo servo, *</w:t>
      </w:r>
    </w:p>
    <w:p w14:paraId="56B5E58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ricordandosi della sua misericordia,</w:t>
      </w:r>
    </w:p>
    <w:p w14:paraId="1B334F2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7130B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aveva promesso ai nostri padri, *</w:t>
      </w:r>
    </w:p>
    <w:p w14:paraId="03678FC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ad Abramo e alla sua discendenza, per sempre.</w:t>
      </w:r>
    </w:p>
    <w:p w14:paraId="3703022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769BF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264A07A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138E7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L’anima mia * </w:t>
      </w:r>
    </w:p>
    <w:p w14:paraId="664D696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magnifica il Signore.</w:t>
      </w:r>
    </w:p>
    <w:p w14:paraId="42D1B67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52BA7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Lodiamo il Signore che vive nei cieli; lodiamo il Figlio che si fece uomo, sospinto dall’amore: * venne nel mondo a guarire le nostre ferite, ora glorioso regna.</w:t>
      </w:r>
    </w:p>
    <w:p w14:paraId="3AC7638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413FA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Kyrie eleison, Kyrie eleison, Kyrie eleison.</w:t>
      </w:r>
    </w:p>
    <w:p w14:paraId="7832E65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BAA1A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SECONDA ORAZIONE</w:t>
      </w:r>
    </w:p>
    <w:p w14:paraId="39D8FAD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541C865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59945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COMMEMORAZIONE DEL BATTESIMO</w:t>
      </w:r>
    </w:p>
    <w:p w14:paraId="389C88F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Cantico</w:t>
      </w:r>
      <w:r w:rsidRPr="00DE156F">
        <w:rPr>
          <w:rFonts w:ascii="Garamond" w:hAnsi="Garamond"/>
          <w:b/>
          <w:color w:val="FF0000"/>
          <w:sz w:val="36"/>
        </w:rPr>
        <w:tab/>
        <w:t>1Pt 2,21-24</w:t>
      </w:r>
    </w:p>
    <w:p w14:paraId="683EA6B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68ED5E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Chi dalle piaghe di Cristo è stato guarito ed è rinato dall’acqua e dallo Spirito, * non vive per il peccato ma per la giustizia.</w:t>
      </w:r>
    </w:p>
    <w:p w14:paraId="70B00E4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D21799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Cristo patì per voi, lasciandovi un esempio, *</w:t>
      </w:r>
    </w:p>
    <w:p w14:paraId="7842529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perché ne seguiate le orme: </w:t>
      </w:r>
    </w:p>
    <w:p w14:paraId="2368838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8A2C3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egli non commise peccato e non si trovò inganno *</w:t>
      </w:r>
    </w:p>
    <w:p w14:paraId="7ECEAB2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sulla sua bocca, </w:t>
      </w:r>
    </w:p>
    <w:p w14:paraId="598885C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810D5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oltraggiato non rispondeva con oltraggi, *</w:t>
      </w:r>
    </w:p>
    <w:p w14:paraId="22E8B71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e soffrendo non minacciava vendetta, </w:t>
      </w:r>
    </w:p>
    <w:p w14:paraId="54C4BEF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E691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 rimetteva la sua causa *</w:t>
      </w:r>
    </w:p>
    <w:p w14:paraId="61715D2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a colui che giudica con giustizia. </w:t>
      </w:r>
    </w:p>
    <w:p w14:paraId="550FB94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381E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Egli portò i nostri peccati nel suo corpo *</w:t>
      </w:r>
    </w:p>
    <w:p w14:paraId="53DC569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sul legno della croce, </w:t>
      </w:r>
    </w:p>
    <w:p w14:paraId="46F28B2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D0A4F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perché, non vivendo più per il peccato, </w:t>
      </w:r>
    </w:p>
    <w:p w14:paraId="1C557D1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DE156F">
        <w:rPr>
          <w:rFonts w:ascii="Garamond" w:hAnsi="Garamond"/>
          <w:sz w:val="36"/>
        </w:rPr>
        <w:t xml:space="preserve">vivessimo per la giustizia; * </w:t>
      </w:r>
    </w:p>
    <w:p w14:paraId="16AD6BC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DE156F">
        <w:rPr>
          <w:rFonts w:ascii="Garamond" w:hAnsi="Garamond"/>
          <w:sz w:val="36"/>
        </w:rPr>
        <w:t>dalle sue piaghe siamo stati guariti.</w:t>
      </w:r>
    </w:p>
    <w:p w14:paraId="160D35A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0C2A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4AC953B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9D90C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Chi dalle piaghe di Cristo è stato guarito ed è rinato dall’acqua e dallo Spirito, * non vive per il peccato ma per la giustizia.</w:t>
      </w:r>
    </w:p>
    <w:p w14:paraId="3FC7574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C928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Orazione</w:t>
      </w:r>
    </w:p>
    <w:p w14:paraId="293E9E1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62447A2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1000A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INTERCESSIONI</w:t>
      </w:r>
    </w:p>
    <w:p w14:paraId="18F65E5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Salga unanime la nostra preghiera all’Unigenito del Padre perché con la grazia dello Spirito Santo ci renda uomini nuovi:</w:t>
      </w:r>
    </w:p>
    <w:p w14:paraId="3E8CF3E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E156F">
        <w:rPr>
          <w:rFonts w:ascii="Garamond" w:hAnsi="Garamond"/>
          <w:i/>
          <w:sz w:val="36"/>
        </w:rPr>
        <w:t>Mostraci ancora, Figlio di Dio, i prodigi del tuo amore.</w:t>
      </w:r>
    </w:p>
    <w:p w14:paraId="40760B1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5065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Santifica la tua Chiesa e custodiscila nella dottrina degli apostoli:</w:t>
      </w:r>
    </w:p>
    <w:p w14:paraId="6F220BC7" w14:textId="77777777" w:rsidR="00E95164" w:rsidRPr="00DE156F" w:rsidRDefault="00E95164" w:rsidP="00E9516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E156F">
        <w:rPr>
          <w:rFonts w:ascii="Garamond" w:hAnsi="Garamond"/>
          <w:sz w:val="36"/>
        </w:rPr>
        <w:t>fa’ che per mezzo della celebrazione eucaristica cresca nella concordia e nell’amore fraterno.</w:t>
      </w:r>
    </w:p>
    <w:p w14:paraId="082AC40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AE5E2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Guida nella verità coloro che reggono i popoli,</w:t>
      </w:r>
    </w:p>
    <w:p w14:paraId="1B5F3824" w14:textId="77777777" w:rsidR="00E95164" w:rsidRPr="00DE156F" w:rsidRDefault="00E95164" w:rsidP="00E9516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E156F">
        <w:rPr>
          <w:rFonts w:ascii="Garamond" w:hAnsi="Garamond"/>
          <w:sz w:val="36"/>
        </w:rPr>
        <w:t>e aiutali a riconoscere tutte le esigenze della giustizia e della fraternità umana.</w:t>
      </w:r>
    </w:p>
    <w:p w14:paraId="2EF990A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2E11E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Ti supplichiamo per quelli che ancora non credono al tuo vangelo di salvezza:</w:t>
      </w:r>
    </w:p>
    <w:p w14:paraId="7D71CB91" w14:textId="77777777" w:rsidR="00E95164" w:rsidRPr="00DE156F" w:rsidRDefault="00E95164" w:rsidP="00E9516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E156F">
        <w:rPr>
          <w:rFonts w:ascii="Garamond" w:hAnsi="Garamond"/>
          <w:sz w:val="36"/>
        </w:rPr>
        <w:t>possano contemplare anch’essi lo splendore del tuo volto.</w:t>
      </w:r>
    </w:p>
    <w:p w14:paraId="119B752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A669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Dona tranquillità di vita ai nostri parenti e amici:</w:t>
      </w:r>
    </w:p>
    <w:p w14:paraId="226D4C6D" w14:textId="77777777" w:rsidR="00E95164" w:rsidRPr="00DE156F" w:rsidRDefault="00E95164" w:rsidP="00E9516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E156F">
        <w:rPr>
          <w:rFonts w:ascii="Garamond" w:hAnsi="Garamond"/>
          <w:sz w:val="36"/>
        </w:rPr>
        <w:t>sperimentino nella gioia il conforto della tua protezione.</w:t>
      </w:r>
    </w:p>
    <w:p w14:paraId="5619A83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57562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Ricordati di chi è caduto nelle guerre e di chi ha incontrato una morte violenta:</w:t>
      </w:r>
    </w:p>
    <w:p w14:paraId="7E908F32" w14:textId="77777777" w:rsidR="00E95164" w:rsidRPr="00DE156F" w:rsidRDefault="00E95164" w:rsidP="00E9516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E156F">
        <w:rPr>
          <w:rFonts w:ascii="Garamond" w:hAnsi="Garamond"/>
          <w:sz w:val="36"/>
        </w:rPr>
        <w:t>ritrovino pace e riposo nella tua casa.</w:t>
      </w:r>
    </w:p>
    <w:p w14:paraId="0AD2757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F20DD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ora diciamo insieme l’orazione insegnataci dal Signore Gesù:</w:t>
      </w:r>
    </w:p>
    <w:p w14:paraId="4F0A756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Padre nostro.</w:t>
      </w:r>
    </w:p>
    <w:p w14:paraId="5F46F15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6942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748DFF9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Signore ci benedica e ci custodisca.</w:t>
      </w:r>
    </w:p>
    <w:p w14:paraId="069448B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Amen.</w:t>
      </w:r>
    </w:p>
    <w:p w14:paraId="01B7235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D3D90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oppure:</w:t>
      </w:r>
    </w:p>
    <w:p w14:paraId="7F390D1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B8741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La santa Trinità ci salvi e ci benedica.</w:t>
      </w:r>
    </w:p>
    <w:p w14:paraId="214A618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Amen.</w:t>
      </w:r>
    </w:p>
    <w:p w14:paraId="3D8B992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807B9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Nella celebrazione pubblica presieduta dal sacerdote o dal diacono si può concludere con la benedizione, nella forma classica o nelle forme solenni previste dal Messale.</w:t>
      </w:r>
    </w:p>
    <w:p w14:paraId="6F1114D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59213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br w:type="page"/>
      </w:r>
    </w:p>
    <w:p w14:paraId="5F5B51B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COMPIETA (dopo i Primi Vespri)</w:t>
      </w:r>
    </w:p>
    <w:p w14:paraId="4D5A5EC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F3B45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Convertici, Dio, nostra salvezza.</w:t>
      </w:r>
    </w:p>
    <w:p w14:paraId="065A4D9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 placa il tuo sdegno verso di noi.</w:t>
      </w:r>
    </w:p>
    <w:p w14:paraId="515F677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 Dio, vieni a salvarmi.</w:t>
      </w:r>
    </w:p>
    <w:p w14:paraId="5411BA6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Signore vieni presto in mio aiuto.</w:t>
      </w:r>
    </w:p>
    <w:p w14:paraId="4729617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8C7D0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3DA53FD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come era nel principio e ora e sempre</w:t>
      </w:r>
    </w:p>
    <w:p w14:paraId="07902F0C" w14:textId="77777777" w:rsidR="00E95164" w:rsidRPr="00DE156F" w:rsidRDefault="00E95164" w:rsidP="00E9516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E156F">
        <w:rPr>
          <w:rFonts w:ascii="Garamond" w:hAnsi="Garamond"/>
          <w:sz w:val="36"/>
        </w:rPr>
        <w:tab/>
        <w:t>nei secoli dei secoli. Amen.</w:t>
      </w:r>
      <w:r w:rsidRPr="00DE156F">
        <w:rPr>
          <w:rFonts w:ascii="Garamond" w:hAnsi="Garamond"/>
          <w:sz w:val="36"/>
        </w:rPr>
        <w:tab/>
        <w:t>Alleluia.</w:t>
      </w:r>
    </w:p>
    <w:p w14:paraId="41699B7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B7D7E8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INNO</w:t>
      </w:r>
    </w:p>
    <w:p w14:paraId="686C665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Di tenebra la terra ormai si ammanta:</w:t>
      </w:r>
    </w:p>
    <w:p w14:paraId="219E511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quasi una dolce morte</w:t>
      </w:r>
    </w:p>
    <w:p w14:paraId="519A08D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scende sui corpi spossati,</w:t>
      </w:r>
    </w:p>
    <w:p w14:paraId="1D521B5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che alla luce del giorno rivivranno.</w:t>
      </w:r>
    </w:p>
    <w:p w14:paraId="71F090E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F3F11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Cristo Signore, luce vera, vita,</w:t>
      </w:r>
    </w:p>
    <w:p w14:paraId="0D75E7D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salva i tuoi servi:</w:t>
      </w:r>
    </w:p>
    <w:p w14:paraId="7F4BD1B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l’oscura inerzia del sonno</w:t>
      </w:r>
    </w:p>
    <w:p w14:paraId="1AB90C3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non si tramuti nell’esilio eterno.</w:t>
      </w:r>
    </w:p>
    <w:p w14:paraId="4816260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 xml:space="preserve"> </w:t>
      </w:r>
    </w:p>
    <w:p w14:paraId="14BE573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Nessuna forza del male</w:t>
      </w:r>
    </w:p>
    <w:p w14:paraId="65242C3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ci vinca nella notte:</w:t>
      </w:r>
    </w:p>
    <w:p w14:paraId="37C25C3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tu che ci doni il riposo,</w:t>
      </w:r>
    </w:p>
    <w:p w14:paraId="36591A2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veglia su chi ti implora.</w:t>
      </w:r>
    </w:p>
    <w:p w14:paraId="134C1D8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15D76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A te Gesù, sia gloria</w:t>
      </w:r>
    </w:p>
    <w:p w14:paraId="62F6557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 xml:space="preserve">che sei nato da vergine, </w:t>
      </w:r>
    </w:p>
    <w:p w14:paraId="1F39095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con il Padre e lo Spirito</w:t>
      </w:r>
    </w:p>
    <w:p w14:paraId="6A287CB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E156F">
        <w:rPr>
          <w:rFonts w:ascii="Garamond" w:hAnsi="Garamond"/>
          <w:sz w:val="36"/>
        </w:rPr>
        <w:t>nella distesa dei secoli. Amen.</w:t>
      </w:r>
    </w:p>
    <w:p w14:paraId="2E463D9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B5CF6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SALMODIA</w:t>
      </w:r>
    </w:p>
    <w:p w14:paraId="74E189F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Salmo 4</w:t>
      </w:r>
    </w:p>
    <w:p w14:paraId="0B75A3E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1D244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 xml:space="preserve">Dalle angosce mi hai liberato; * abbi pietà, Signore, e ascoltami. </w:t>
      </w:r>
    </w:p>
    <w:p w14:paraId="6806092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99974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Quando ti invoco, rispondimi,</w:t>
      </w:r>
    </w:p>
    <w:p w14:paraId="014C3EA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 xml:space="preserve">Dio, mia giustizia: † </w:t>
      </w:r>
    </w:p>
    <w:p w14:paraId="650D572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dalle angosce mi hai liberato; *</w:t>
      </w:r>
    </w:p>
    <w:p w14:paraId="4BD63B8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pietà di me, ascolta la mia preghiera.</w:t>
      </w:r>
    </w:p>
    <w:p w14:paraId="74B5A73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CE3A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Fino a quando, o uomini,</w:t>
      </w:r>
    </w:p>
    <w:p w14:paraId="7015CB6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sarete duri di cuore? *</w:t>
      </w:r>
    </w:p>
    <w:p w14:paraId="0F2899D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Perché amate cose vane </w:t>
      </w:r>
    </w:p>
    <w:p w14:paraId="23A19C5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e cercate la menzogna?</w:t>
      </w:r>
    </w:p>
    <w:p w14:paraId="09F7EFB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B493E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Sappiate che il Signore fa prodigi </w:t>
      </w:r>
    </w:p>
    <w:p w14:paraId="359ADCE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per il suo fedele: *</w:t>
      </w:r>
    </w:p>
    <w:p w14:paraId="1118AD6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il Signore mi ascolta quando lo invoco.</w:t>
      </w:r>
    </w:p>
    <w:p w14:paraId="7AC055E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D505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Tremate e non peccate, *</w:t>
      </w:r>
    </w:p>
    <w:p w14:paraId="76EF30E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sul vostro giaciglio riflettete e placatevi.</w:t>
      </w:r>
    </w:p>
    <w:p w14:paraId="5134FDD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FA0F5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Offrite sacrifici di giustizia *</w:t>
      </w:r>
    </w:p>
    <w:p w14:paraId="2C2C7E3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confidate nel Signore.</w:t>
      </w:r>
    </w:p>
    <w:p w14:paraId="41F1C6C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63F49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Molti dicono: “Chi ci farà vedere il bene?”. *</w:t>
      </w:r>
    </w:p>
    <w:p w14:paraId="5CAA5FE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Risplenda su di noi, Signore, </w:t>
      </w:r>
    </w:p>
    <w:p w14:paraId="0F2EEDA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r>
      <w:r w:rsidRPr="00DE156F">
        <w:rPr>
          <w:rFonts w:ascii="Garamond" w:hAnsi="Garamond"/>
          <w:sz w:val="36"/>
        </w:rPr>
        <w:tab/>
        <w:t>la luce del tuo volto.</w:t>
      </w:r>
    </w:p>
    <w:p w14:paraId="1660D2E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 </w:t>
      </w:r>
    </w:p>
    <w:p w14:paraId="1B86AAB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Hai messo più gioia nel mio cuore *</w:t>
      </w:r>
    </w:p>
    <w:p w14:paraId="185062C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 xml:space="preserve">di quando abbondano vino e frumento. </w:t>
      </w:r>
    </w:p>
    <w:p w14:paraId="5EE9875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 In pace mi corico e subito mi addormento: *</w:t>
      </w:r>
    </w:p>
    <w:p w14:paraId="3FFAE14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tu solo, Signore, al sicuro mi fai riposare.</w:t>
      </w:r>
    </w:p>
    <w:p w14:paraId="16A199F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9B860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797154F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672B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 xml:space="preserve">Dalle angosce mi hai liberato; * abbi pietà, Signore, e ascoltami. </w:t>
      </w:r>
    </w:p>
    <w:p w14:paraId="3CFA785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E6A5F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E156F">
        <w:rPr>
          <w:rFonts w:ascii="Garamond" w:hAnsi="Garamond"/>
          <w:b/>
          <w:color w:val="FF0000"/>
          <w:sz w:val="36"/>
        </w:rPr>
        <w:t>Salmo 132</w:t>
      </w:r>
    </w:p>
    <w:p w14:paraId="7E7A268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2530F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 xml:space="preserve">Buono e soave è lodare il Signore. </w:t>
      </w:r>
    </w:p>
    <w:p w14:paraId="40D4031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76C4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Ecco quanto è buono e quanto è soave *</w:t>
      </w:r>
    </w:p>
    <w:p w14:paraId="0651173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che i fratelli vivano insieme! </w:t>
      </w:r>
    </w:p>
    <w:p w14:paraId="6FF365E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99241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È come olio profumato sul capo, †</w:t>
      </w:r>
    </w:p>
    <w:p w14:paraId="790B343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che scende sulla barba, </w:t>
      </w:r>
    </w:p>
    <w:p w14:paraId="3DE001D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DE156F">
        <w:rPr>
          <w:rFonts w:ascii="Garamond" w:hAnsi="Garamond"/>
          <w:sz w:val="36"/>
        </w:rPr>
        <w:t>sulla barba di Aronne, *</w:t>
      </w:r>
    </w:p>
    <w:p w14:paraId="55B394B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DE156F">
        <w:rPr>
          <w:rFonts w:ascii="Garamond" w:hAnsi="Garamond"/>
          <w:sz w:val="36"/>
        </w:rPr>
        <w:t xml:space="preserve">che scende sull’orlo della sua veste. </w:t>
      </w:r>
    </w:p>
    <w:p w14:paraId="655CCA6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CDCBC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È come rugiada dell’Ermon, *</w:t>
      </w:r>
    </w:p>
    <w:p w14:paraId="790F5C8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 xml:space="preserve">che scende sui monti di Sion. </w:t>
      </w:r>
    </w:p>
    <w:p w14:paraId="5D5D423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31BF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Là il Signore dona la benedizione *</w:t>
      </w:r>
    </w:p>
    <w:p w14:paraId="2114AB9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E156F">
        <w:rPr>
          <w:rFonts w:ascii="Garamond" w:hAnsi="Garamond"/>
          <w:sz w:val="36"/>
        </w:rPr>
        <w:t>e la vita per sempre.</w:t>
      </w:r>
    </w:p>
    <w:p w14:paraId="3107D06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274E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0BDC97D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B9001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 xml:space="preserve">Buono e soave è lodare il Signore. </w:t>
      </w:r>
    </w:p>
    <w:p w14:paraId="5C458A6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DAC07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LETTURA BREVE</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Dt 6,4-7</w:t>
      </w:r>
    </w:p>
    <w:p w14:paraId="4D179B6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DB0D0F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4CC5A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Il mio cuore sia integro.</w:t>
      </w:r>
    </w:p>
    <w:p w14:paraId="53478D8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Il mio cuore sia integro * nei tuoi precetti, Signore.</w:t>
      </w:r>
    </w:p>
    <w:p w14:paraId="7B0D698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96590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Perché non resti confuso.</w:t>
      </w:r>
    </w:p>
    <w:p w14:paraId="3EE32F0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Nei tuoi precetti, Signore.</w:t>
      </w:r>
    </w:p>
    <w:p w14:paraId="2C90CBB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E3AB4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 al Padre e al Figlio e allo Spirito Santo.</w:t>
      </w:r>
    </w:p>
    <w:p w14:paraId="3E2DC7E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Il mio cuore sia integro * nei tuoi precetti, Signore.</w:t>
      </w:r>
    </w:p>
    <w:p w14:paraId="7D5B13A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0ED27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CANTICO DI SIMEONE</w:t>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p>
    <w:p w14:paraId="15AD6B4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r>
      <w:r w:rsidRPr="00DE156F">
        <w:rPr>
          <w:rFonts w:ascii="Garamond" w:hAnsi="Garamond"/>
          <w:b/>
          <w:color w:val="FF0000"/>
          <w:sz w:val="36"/>
        </w:rPr>
        <w:tab/>
        <w:t>Cantico</w:t>
      </w:r>
      <w:r w:rsidRPr="00DE156F">
        <w:rPr>
          <w:rFonts w:ascii="Garamond" w:hAnsi="Garamond"/>
          <w:b/>
          <w:color w:val="FF0000"/>
          <w:sz w:val="36"/>
        </w:rPr>
        <w:tab/>
        <w:t>Lc 2,29-32</w:t>
      </w:r>
    </w:p>
    <w:p w14:paraId="38F8B41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822C76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 xml:space="preserve">Ora lascia, o Signore, che il tuo servo * vada in pace secondo la tua parola. </w:t>
      </w:r>
      <w:r w:rsidRPr="00DE156F">
        <w:rPr>
          <w:rFonts w:ascii="Garamond" w:hAnsi="Garamond"/>
          <w:color w:val="FF0000"/>
          <w:sz w:val="36"/>
        </w:rPr>
        <w:t>†</w:t>
      </w:r>
    </w:p>
    <w:p w14:paraId="29479DF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402B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Ora lascia, o Signore, che il tuo servo *</w:t>
      </w:r>
    </w:p>
    <w:p w14:paraId="526A101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vada in pace secondo la tua parola;</w:t>
      </w:r>
    </w:p>
    <w:p w14:paraId="49F7E66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4E98B1"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color w:val="FF0000"/>
          <w:sz w:val="36"/>
        </w:rPr>
        <w:t xml:space="preserve">† </w:t>
      </w:r>
      <w:r w:rsidRPr="00DE156F">
        <w:rPr>
          <w:rFonts w:ascii="Garamond" w:hAnsi="Garamond"/>
          <w:sz w:val="36"/>
        </w:rPr>
        <w:t>perché i miei occhi han visto la tua salvezza, *</w:t>
      </w:r>
    </w:p>
    <w:p w14:paraId="50449CA3"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preparata da te davanti a tutti i popoli,</w:t>
      </w:r>
    </w:p>
    <w:p w14:paraId="7339E6F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5F669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luce per illuminare le genti *</w:t>
      </w:r>
    </w:p>
    <w:p w14:paraId="59EF208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ab/>
        <w:t>e gloria del tuo popolo Israele.</w:t>
      </w:r>
    </w:p>
    <w:p w14:paraId="45C05A19"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4D569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Gloria.</w:t>
      </w:r>
    </w:p>
    <w:p w14:paraId="55007D3B"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D1234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b/>
          <w:color w:val="FF0000"/>
          <w:sz w:val="36"/>
        </w:rPr>
        <w:t>Ant.</w:t>
      </w:r>
      <w:r w:rsidRPr="00DE156F">
        <w:rPr>
          <w:rFonts w:ascii="Garamond" w:hAnsi="Garamond"/>
          <w:color w:val="FF0000"/>
          <w:sz w:val="36"/>
        </w:rPr>
        <w:t xml:space="preserve"> </w:t>
      </w:r>
      <w:r w:rsidRPr="00DE156F">
        <w:rPr>
          <w:rFonts w:ascii="Garamond" w:hAnsi="Garamond"/>
          <w:sz w:val="36"/>
        </w:rPr>
        <w:t>Ora lascia, o Signore, che il tuo servo * vada in pace secondo la tua parola.</w:t>
      </w:r>
    </w:p>
    <w:p w14:paraId="0842B19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37EB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ORAZIONE</w:t>
      </w:r>
    </w:p>
    <w:p w14:paraId="7841074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Veglia su noi nella notte imminente, Dio dell’universo; la tua mano ci desti al nuovo giorno perché possiamo celebrare con gioia la risurrezione di Cristo, tuo Figlio, che vive e regna nei secoli dei secoli.</w:t>
      </w:r>
    </w:p>
    <w:p w14:paraId="71C1E02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 xml:space="preserve"> </w:t>
      </w:r>
    </w:p>
    <w:p w14:paraId="35C0183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ANTIFONA ALLA B.V. MARIA</w:t>
      </w:r>
    </w:p>
    <w:p w14:paraId="256D17A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Inviolato fiore, purissima Vergine,</w:t>
      </w:r>
    </w:p>
    <w:p w14:paraId="6530FAD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porta lucente del cielo,</w:t>
      </w:r>
    </w:p>
    <w:p w14:paraId="23140B8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Madre di Cristo amata, Signora piissima,</w:t>
      </w:r>
    </w:p>
    <w:p w14:paraId="530A484D"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odi quest’inno di lode.</w:t>
      </w:r>
    </w:p>
    <w:p w14:paraId="4C84962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Casta la vita scorra, sia limpido l’animo:</w:t>
      </w:r>
    </w:p>
    <w:p w14:paraId="15812A64"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così t’implorano i cuori.</w:t>
      </w:r>
    </w:p>
    <w:p w14:paraId="1743F81A"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Per la tua dolce supplica a noi colpevoli</w:t>
      </w:r>
    </w:p>
    <w:p w14:paraId="2591B2A5"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scenda il perdono di Dio,</w:t>
      </w:r>
    </w:p>
    <w:p w14:paraId="617F3C6E"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Vergine tutta santa, Regina bellissima,</w:t>
      </w:r>
    </w:p>
    <w:p w14:paraId="693E35A7"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inviolato fiore.</w:t>
      </w:r>
    </w:p>
    <w:p w14:paraId="129D44E0"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680CDC"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E156F">
        <w:rPr>
          <w:rFonts w:ascii="Garamond" w:hAnsi="Garamond"/>
          <w:color w:val="FF0000"/>
          <w:sz w:val="36"/>
        </w:rPr>
        <w:t>Prima della conclusione si può lodevolmente inserire un breve esame di coscienza.</w:t>
      </w:r>
    </w:p>
    <w:p w14:paraId="50C21256"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4652D8"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E156F">
        <w:rPr>
          <w:rFonts w:ascii="Garamond" w:hAnsi="Garamond"/>
          <w:b/>
          <w:color w:val="FF0000"/>
          <w:sz w:val="36"/>
        </w:rPr>
        <w:t>CONCLUSIONE</w:t>
      </w:r>
    </w:p>
    <w:p w14:paraId="64E50DFF"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Dormiamo in pace.</w:t>
      </w:r>
    </w:p>
    <w:p w14:paraId="4256CE32" w14:textId="77777777" w:rsidR="00E95164" w:rsidRPr="00DE156F" w:rsidRDefault="00E95164" w:rsidP="00E9516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E156F">
        <w:rPr>
          <w:rFonts w:ascii="Garamond" w:hAnsi="Garamond"/>
          <w:sz w:val="36"/>
        </w:rPr>
        <w:t>Vigiliamo in Cristo.</w:t>
      </w:r>
    </w:p>
    <w:bookmarkEnd w:id="0"/>
    <w:p w14:paraId="478C7E93" w14:textId="40E364E7" w:rsidR="008A2F88" w:rsidRPr="00DE156F"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DE15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15"/>
  </w:num>
  <w:num w:numId="5">
    <w:abstractNumId w:val="19"/>
  </w:num>
  <w:num w:numId="6">
    <w:abstractNumId w:val="12"/>
  </w:num>
  <w:num w:numId="7">
    <w:abstractNumId w:val="27"/>
  </w:num>
  <w:num w:numId="8">
    <w:abstractNumId w:val="4"/>
  </w:num>
  <w:num w:numId="9">
    <w:abstractNumId w:val="3"/>
  </w:num>
  <w:num w:numId="10">
    <w:abstractNumId w:val="23"/>
  </w:num>
  <w:num w:numId="11">
    <w:abstractNumId w:val="7"/>
  </w:num>
  <w:num w:numId="12">
    <w:abstractNumId w:val="25"/>
  </w:num>
  <w:num w:numId="13">
    <w:abstractNumId w:val="10"/>
  </w:num>
  <w:num w:numId="14">
    <w:abstractNumId w:val="24"/>
  </w:num>
  <w:num w:numId="15">
    <w:abstractNumId w:val="9"/>
  </w:num>
  <w:num w:numId="16">
    <w:abstractNumId w:val="21"/>
  </w:num>
  <w:num w:numId="17">
    <w:abstractNumId w:val="17"/>
  </w:num>
  <w:num w:numId="18">
    <w:abstractNumId w:val="20"/>
  </w:num>
  <w:num w:numId="19">
    <w:abstractNumId w:val="1"/>
  </w:num>
  <w:num w:numId="20">
    <w:abstractNumId w:val="22"/>
  </w:num>
  <w:num w:numId="21">
    <w:abstractNumId w:val="6"/>
  </w:num>
  <w:num w:numId="22">
    <w:abstractNumId w:val="18"/>
  </w:num>
  <w:num w:numId="23">
    <w:abstractNumId w:val="16"/>
  </w:num>
  <w:num w:numId="24">
    <w:abstractNumId w:val="8"/>
  </w:num>
  <w:num w:numId="25">
    <w:abstractNumId w:val="14"/>
  </w:num>
  <w:num w:numId="26">
    <w:abstractNumId w:val="5"/>
  </w:num>
  <w:num w:numId="27">
    <w:abstractNumId w:val="13"/>
  </w:num>
  <w:num w:numId="28">
    <w:abstractNumId w:val="26"/>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56F"/>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6129</Words>
  <Characters>34938</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2019-02-10T08:01:00Z</dcterms:created>
  <dcterms:modified xsi:type="dcterms:W3CDTF">2019-05-31T07:16:00Z</dcterms:modified>
</cp:coreProperties>
</file>